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C5C6C" w14:textId="239ED780" w:rsidR="0066541C" w:rsidRPr="00C20F60" w:rsidRDefault="0066541C" w:rsidP="00EE5D47">
      <w:pPr>
        <w:spacing w:after="120"/>
        <w:rPr>
          <w:b/>
        </w:rPr>
      </w:pPr>
      <w:r w:rsidRPr="00C20F60">
        <w:rPr>
          <w:b/>
        </w:rPr>
        <w:t xml:space="preserve">Government Appointments – Finance Portfolio </w:t>
      </w:r>
      <w:bookmarkStart w:id="0" w:name="OLE_LINK1"/>
      <w:bookmarkStart w:id="1" w:name="OLE_LINK2"/>
      <w:r w:rsidR="003D6666">
        <w:rPr>
          <w:b/>
        </w:rPr>
        <w:t>(</w:t>
      </w:r>
      <w:r w:rsidR="00F21775">
        <w:rPr>
          <w:b/>
        </w:rPr>
        <w:t>28 April</w:t>
      </w:r>
      <w:r w:rsidR="00AC1FD6">
        <w:rPr>
          <w:b/>
        </w:rPr>
        <w:t xml:space="preserve"> 2026 </w:t>
      </w:r>
      <w:r w:rsidR="00585D8A">
        <w:rPr>
          <w:b/>
        </w:rPr>
        <w:t xml:space="preserve">– </w:t>
      </w:r>
      <w:r w:rsidR="00F21775">
        <w:rPr>
          <w:b/>
        </w:rPr>
        <w:t>28 September</w:t>
      </w:r>
      <w:r w:rsidR="00AC1FD6">
        <w:rPr>
          <w:b/>
        </w:rPr>
        <w:t xml:space="preserve"> </w:t>
      </w:r>
      <w:r w:rsidR="0059703F">
        <w:rPr>
          <w:b/>
        </w:rPr>
        <w:t>2026</w:t>
      </w:r>
      <w:r w:rsidRPr="00C20F60">
        <w:rPr>
          <w:b/>
        </w:rPr>
        <w:t>)</w:t>
      </w:r>
      <w:bookmarkEnd w:id="0"/>
      <w:bookmarkEnd w:id="1"/>
    </w:p>
    <w:tbl>
      <w:tblPr>
        <w:tblW w:w="153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0"/>
        <w:gridCol w:w="1710"/>
        <w:gridCol w:w="1850"/>
        <w:gridCol w:w="1268"/>
        <w:gridCol w:w="851"/>
        <w:gridCol w:w="1417"/>
        <w:gridCol w:w="1276"/>
        <w:gridCol w:w="1584"/>
        <w:gridCol w:w="1291"/>
        <w:gridCol w:w="1417"/>
      </w:tblGrid>
      <w:tr w:rsidR="0099320E" w:rsidRPr="00C20F60" w14:paraId="21D1AE15" w14:textId="77777777" w:rsidTr="00DB5130">
        <w:trPr>
          <w:tblHeader/>
          <w:jc w:val="center"/>
        </w:trPr>
        <w:tc>
          <w:tcPr>
            <w:tcW w:w="2680" w:type="dxa"/>
            <w:shd w:val="clear" w:color="auto" w:fill="DEEAF6" w:themeFill="accent1" w:themeFillTint="33"/>
            <w:vAlign w:val="center"/>
            <w:hideMark/>
          </w:tcPr>
          <w:p w14:paraId="60E26E7A" w14:textId="77777777" w:rsidR="002968C2" w:rsidRPr="00C20F60" w:rsidRDefault="002968C2" w:rsidP="00B9789D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20F60">
              <w:rPr>
                <w:rFonts w:cstheme="minorHAnsi"/>
                <w:b/>
                <w:sz w:val="18"/>
                <w:szCs w:val="18"/>
              </w:rPr>
              <w:t>Commonwealth body</w:t>
            </w:r>
          </w:p>
        </w:tc>
        <w:tc>
          <w:tcPr>
            <w:tcW w:w="1710" w:type="dxa"/>
            <w:shd w:val="clear" w:color="auto" w:fill="DEEAF6" w:themeFill="accent1" w:themeFillTint="33"/>
            <w:vAlign w:val="center"/>
            <w:hideMark/>
          </w:tcPr>
          <w:p w14:paraId="69B536F4" w14:textId="77777777" w:rsidR="002968C2" w:rsidRPr="00C20F60" w:rsidRDefault="002968C2" w:rsidP="00B9789D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20F60">
              <w:rPr>
                <w:rFonts w:cstheme="minorHAnsi"/>
                <w:b/>
                <w:sz w:val="18"/>
                <w:szCs w:val="18"/>
              </w:rPr>
              <w:t>Position type</w:t>
            </w:r>
          </w:p>
        </w:tc>
        <w:tc>
          <w:tcPr>
            <w:tcW w:w="1850" w:type="dxa"/>
            <w:shd w:val="clear" w:color="auto" w:fill="DEEAF6" w:themeFill="accent1" w:themeFillTint="33"/>
            <w:vAlign w:val="center"/>
            <w:hideMark/>
          </w:tcPr>
          <w:p w14:paraId="680A1969" w14:textId="77777777" w:rsidR="002968C2" w:rsidRPr="00C20F60" w:rsidRDefault="002968C2" w:rsidP="00B9789D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20F60">
              <w:rPr>
                <w:rFonts w:cstheme="minorHAnsi"/>
                <w:b/>
                <w:sz w:val="18"/>
                <w:szCs w:val="18"/>
              </w:rPr>
              <w:t>Name</w:t>
            </w:r>
          </w:p>
        </w:tc>
        <w:tc>
          <w:tcPr>
            <w:tcW w:w="1268" w:type="dxa"/>
            <w:shd w:val="clear" w:color="auto" w:fill="DEEAF6" w:themeFill="accent1" w:themeFillTint="33"/>
            <w:vAlign w:val="center"/>
            <w:hideMark/>
          </w:tcPr>
          <w:p w14:paraId="667DCB20" w14:textId="77777777" w:rsidR="002968C2" w:rsidRPr="00C20F60" w:rsidRDefault="002968C2" w:rsidP="00EF62B4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20F60">
              <w:rPr>
                <w:rFonts w:cstheme="minorHAnsi"/>
                <w:b/>
                <w:sz w:val="18"/>
                <w:szCs w:val="18"/>
              </w:rPr>
              <w:t>Initial start date</w:t>
            </w:r>
          </w:p>
        </w:tc>
        <w:tc>
          <w:tcPr>
            <w:tcW w:w="851" w:type="dxa"/>
            <w:shd w:val="clear" w:color="auto" w:fill="DEEAF6" w:themeFill="accent1" w:themeFillTint="33"/>
            <w:vAlign w:val="center"/>
            <w:hideMark/>
          </w:tcPr>
          <w:p w14:paraId="02E67FBE" w14:textId="0276B03D" w:rsidR="002968C2" w:rsidRPr="00C20F60" w:rsidRDefault="002968C2" w:rsidP="00B9789D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20F60">
              <w:rPr>
                <w:rFonts w:cstheme="minorHAnsi"/>
                <w:b/>
                <w:sz w:val="18"/>
                <w:szCs w:val="18"/>
              </w:rPr>
              <w:t>Number of terms served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  <w:hideMark/>
          </w:tcPr>
          <w:p w14:paraId="5FBF4BD3" w14:textId="77777777" w:rsidR="002968C2" w:rsidRPr="00C20F60" w:rsidRDefault="002968C2" w:rsidP="00EF62B4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20F60">
              <w:rPr>
                <w:rFonts w:cstheme="minorHAnsi"/>
                <w:b/>
                <w:sz w:val="18"/>
                <w:szCs w:val="18"/>
              </w:rPr>
              <w:t>Term start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  <w:hideMark/>
          </w:tcPr>
          <w:p w14:paraId="48CCD983" w14:textId="77777777" w:rsidR="002968C2" w:rsidRPr="00C20F60" w:rsidRDefault="002968C2" w:rsidP="00EF62B4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20F60">
              <w:rPr>
                <w:rFonts w:cstheme="minorHAnsi"/>
                <w:b/>
                <w:sz w:val="18"/>
                <w:szCs w:val="18"/>
              </w:rPr>
              <w:t>Term end</w:t>
            </w:r>
          </w:p>
        </w:tc>
        <w:tc>
          <w:tcPr>
            <w:tcW w:w="1584" w:type="dxa"/>
            <w:shd w:val="clear" w:color="auto" w:fill="DEEAF6" w:themeFill="accent1" w:themeFillTint="33"/>
            <w:vAlign w:val="center"/>
            <w:hideMark/>
          </w:tcPr>
          <w:p w14:paraId="75C14ABB" w14:textId="259731BC" w:rsidR="002968C2" w:rsidRPr="00C20F60" w:rsidRDefault="002968C2" w:rsidP="00B9789D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20F60">
              <w:rPr>
                <w:rFonts w:cstheme="minorHAnsi"/>
                <w:b/>
                <w:sz w:val="18"/>
                <w:szCs w:val="18"/>
              </w:rPr>
              <w:t>Remuneration per annum</w:t>
            </w:r>
            <w:r w:rsidRPr="00C20F60">
              <w:rPr>
                <w:rFonts w:cstheme="minorHAnsi"/>
                <w:b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291" w:type="dxa"/>
            <w:shd w:val="clear" w:color="auto" w:fill="DEEAF6" w:themeFill="accent1" w:themeFillTint="33"/>
            <w:vAlign w:val="center"/>
          </w:tcPr>
          <w:p w14:paraId="6B1985C2" w14:textId="27B9E80F" w:rsidR="002968C2" w:rsidRPr="00C20F60" w:rsidRDefault="0099320E" w:rsidP="00B9789D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9320E">
              <w:rPr>
                <w:rFonts w:cstheme="minorHAnsi"/>
                <w:b/>
                <w:sz w:val="18"/>
                <w:szCs w:val="18"/>
              </w:rPr>
              <w:t>Remuneration - Per Diem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  <w:hideMark/>
          </w:tcPr>
          <w:p w14:paraId="6E2879B3" w14:textId="3C24CEAD" w:rsidR="002968C2" w:rsidRPr="00C20F60" w:rsidRDefault="002968C2" w:rsidP="00B9789D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20F60">
              <w:rPr>
                <w:rFonts w:cstheme="minorHAnsi"/>
                <w:b/>
                <w:sz w:val="18"/>
                <w:szCs w:val="18"/>
              </w:rPr>
              <w:t>Place of permanent residence</w:t>
            </w:r>
          </w:p>
        </w:tc>
      </w:tr>
      <w:tr w:rsidR="00F0347A" w:rsidRPr="00732926" w14:paraId="7C5ECBA7" w14:textId="77777777" w:rsidTr="00F933C3">
        <w:trPr>
          <w:trHeight w:val="567"/>
          <w:jc w:val="center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1BC2F" w14:textId="77777777" w:rsidR="00F0347A" w:rsidRPr="00981F33" w:rsidRDefault="00F0347A" w:rsidP="00F933C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35F9B">
              <w:rPr>
                <w:sz w:val="18"/>
                <w:szCs w:val="18"/>
              </w:rPr>
              <w:t>Australian Electoral Commission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D2288" w14:textId="77777777" w:rsidR="00F0347A" w:rsidRPr="00981F33" w:rsidRDefault="00F0347A" w:rsidP="00F933C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F5639A">
              <w:rPr>
                <w:rFonts w:cstheme="minorHAnsi"/>
                <w:sz w:val="18"/>
                <w:szCs w:val="18"/>
              </w:rPr>
              <w:t>Australian Electoral Officer NSW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26B83" w14:textId="77777777" w:rsidR="00F0347A" w:rsidRPr="00981F33" w:rsidRDefault="00F0347A" w:rsidP="00F933C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Ms </w:t>
            </w:r>
            <w:r w:rsidRPr="00952601">
              <w:rPr>
                <w:rFonts w:cstheme="minorHAnsi"/>
                <w:sz w:val="18"/>
                <w:szCs w:val="18"/>
              </w:rPr>
              <w:t>Rebecca Main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34B98" w14:textId="77777777" w:rsidR="00F0347A" w:rsidRPr="00981F33" w:rsidRDefault="00F0347A" w:rsidP="00F933C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B5D27">
              <w:rPr>
                <w:rFonts w:cstheme="minorHAnsi"/>
                <w:sz w:val="18"/>
                <w:szCs w:val="18"/>
              </w:rPr>
              <w:t>8/07/2021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7D93D" w14:textId="77777777" w:rsidR="00F0347A" w:rsidRPr="00981F33" w:rsidRDefault="00F0347A" w:rsidP="00F933C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5DCE4" w14:textId="77777777" w:rsidR="00F0347A" w:rsidRPr="00981F33" w:rsidRDefault="00F0347A" w:rsidP="00F933C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F5639A">
              <w:rPr>
                <w:rFonts w:cstheme="minorHAnsi"/>
                <w:sz w:val="18"/>
                <w:szCs w:val="18"/>
              </w:rPr>
              <w:t>8/07/2026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E79A" w14:textId="77777777" w:rsidR="00F0347A" w:rsidRPr="00981F33" w:rsidRDefault="00F0347A" w:rsidP="00F933C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07/07/2031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CD171" w14:textId="77777777" w:rsidR="00F0347A" w:rsidRPr="00C26CEF" w:rsidRDefault="00F0347A" w:rsidP="00F933C3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C26CEF">
              <w:rPr>
                <w:rFonts w:cstheme="minorHAnsi"/>
                <w:sz w:val="18"/>
                <w:szCs w:val="18"/>
              </w:rPr>
              <w:t>$313,870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BB55E" w14:textId="77777777" w:rsidR="00F0347A" w:rsidRPr="00981F33" w:rsidRDefault="00F0347A" w:rsidP="00F933C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99E69" w14:textId="77777777" w:rsidR="00F0347A" w:rsidRPr="003A4999" w:rsidRDefault="00F0347A" w:rsidP="00F933C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NSW</w:t>
            </w:r>
          </w:p>
        </w:tc>
      </w:tr>
      <w:tr w:rsidR="00F0347A" w:rsidRPr="00732926" w14:paraId="5CFDF49D" w14:textId="77777777" w:rsidTr="00F933C3">
        <w:trPr>
          <w:trHeight w:val="567"/>
          <w:jc w:val="center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7B7A2" w14:textId="77777777" w:rsidR="00F0347A" w:rsidRPr="00981F33" w:rsidRDefault="00F0347A" w:rsidP="00F933C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35F9B">
              <w:rPr>
                <w:sz w:val="18"/>
                <w:szCs w:val="18"/>
              </w:rPr>
              <w:t>Australian Electoral Commission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CA655" w14:textId="77777777" w:rsidR="00F0347A" w:rsidRPr="00981F33" w:rsidRDefault="00F0347A" w:rsidP="00F933C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767DB">
              <w:rPr>
                <w:rFonts w:cstheme="minorHAnsi"/>
                <w:sz w:val="18"/>
                <w:szCs w:val="18"/>
              </w:rPr>
              <w:t>Australian Electoral Officer Tas</w:t>
            </w:r>
            <w:r>
              <w:rPr>
                <w:rFonts w:cstheme="minorHAnsi"/>
                <w:sz w:val="18"/>
                <w:szCs w:val="18"/>
              </w:rPr>
              <w:t>mania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5D49C" w14:textId="77777777" w:rsidR="00F0347A" w:rsidRPr="00981F33" w:rsidRDefault="00F0347A" w:rsidP="00F933C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Ms </w:t>
            </w:r>
            <w:r w:rsidRPr="005E10CB">
              <w:rPr>
                <w:rFonts w:cstheme="minorHAnsi"/>
                <w:sz w:val="18"/>
                <w:szCs w:val="18"/>
              </w:rPr>
              <w:t>Hannah Brown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A3452" w14:textId="77777777" w:rsidR="00F0347A" w:rsidRPr="00981F33" w:rsidRDefault="00F0347A" w:rsidP="00F933C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B5D27">
              <w:rPr>
                <w:rFonts w:cstheme="minorHAnsi"/>
                <w:sz w:val="18"/>
                <w:szCs w:val="18"/>
              </w:rPr>
              <w:t>12/07/2021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460ADA" w14:textId="77777777" w:rsidR="00F0347A" w:rsidRPr="00981F33" w:rsidRDefault="00F0347A" w:rsidP="00F933C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B179A" w14:textId="77777777" w:rsidR="00F0347A" w:rsidRPr="00981F33" w:rsidRDefault="00F0347A" w:rsidP="00F933C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5E10CB">
              <w:rPr>
                <w:rFonts w:cstheme="minorHAnsi"/>
                <w:sz w:val="18"/>
                <w:szCs w:val="18"/>
              </w:rPr>
              <w:t>12/07/2026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53095" w14:textId="77777777" w:rsidR="00F0347A" w:rsidRPr="00981F33" w:rsidRDefault="00F0347A" w:rsidP="00F933C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11/07/2031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5A278" w14:textId="77777777" w:rsidR="00F0347A" w:rsidRPr="00C26CEF" w:rsidRDefault="00F0347A" w:rsidP="00F933C3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C26CEF">
              <w:rPr>
                <w:rFonts w:cstheme="minorHAnsi"/>
                <w:sz w:val="18"/>
                <w:szCs w:val="18"/>
              </w:rPr>
              <w:t>$224,580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67D02" w14:textId="77777777" w:rsidR="00F0347A" w:rsidRPr="00981F33" w:rsidRDefault="00F0347A" w:rsidP="00F933C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67E09" w14:textId="77777777" w:rsidR="00F0347A" w:rsidRPr="003A4999" w:rsidRDefault="00F0347A" w:rsidP="00F933C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Tas</w:t>
            </w:r>
          </w:p>
        </w:tc>
      </w:tr>
      <w:tr w:rsidR="003E1D52" w:rsidRPr="00981F33" w14:paraId="219A4F54" w14:textId="77777777" w:rsidTr="00DB5130">
        <w:trPr>
          <w:trHeight w:val="567"/>
          <w:jc w:val="center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FC062" w14:textId="5835E9FE" w:rsidR="003E1D52" w:rsidRPr="00FC2A87" w:rsidRDefault="003B0374" w:rsidP="000813FB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B0374">
              <w:rPr>
                <w:rFonts w:cstheme="minorHAnsi"/>
                <w:sz w:val="18"/>
                <w:szCs w:val="18"/>
              </w:rPr>
              <w:t>Australian Naval Infrastructure Pty Ltd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452CE" w14:textId="1F20448A" w:rsidR="003E1D52" w:rsidRPr="00981F33" w:rsidRDefault="003B0374" w:rsidP="000813FB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81F33">
              <w:rPr>
                <w:rFonts w:cstheme="minorHAnsi"/>
                <w:sz w:val="18"/>
                <w:szCs w:val="18"/>
              </w:rPr>
              <w:t>Non-Executive Director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9958E" w14:textId="6614FFA9" w:rsidR="003E1D52" w:rsidRDefault="003B0374" w:rsidP="000813FB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Ms Andrea Sutton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B57EF" w14:textId="4F7877D2" w:rsidR="003E1D52" w:rsidRDefault="006D4EA5" w:rsidP="00C20BD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26/09/2023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91C4D" w14:textId="3D2E0B06" w:rsidR="003E1D52" w:rsidRDefault="006D4EA5" w:rsidP="000813F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FA3D2" w14:textId="25F4CAB2" w:rsidR="003E1D52" w:rsidRDefault="005F4E9F" w:rsidP="00C20BD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26/09/2026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C6DDB" w14:textId="086F551E" w:rsidR="003E1D52" w:rsidRDefault="005F4E9F" w:rsidP="00C20BD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25/09/20</w:t>
            </w:r>
            <w:r w:rsidR="005E6E0D">
              <w:rPr>
                <w:rFonts w:cstheme="minorHAnsi"/>
                <w:sz w:val="18"/>
                <w:szCs w:val="18"/>
              </w:rPr>
              <w:t>29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F37BC" w14:textId="34DCCA60" w:rsidR="003E1D52" w:rsidRPr="00C26CEF" w:rsidRDefault="005F4E9F" w:rsidP="000813FB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C26CEF">
              <w:rPr>
                <w:rFonts w:cstheme="minorHAnsi"/>
                <w:sz w:val="18"/>
                <w:szCs w:val="18"/>
              </w:rPr>
              <w:t>$94,190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A0496" w14:textId="77777777" w:rsidR="003E1D52" w:rsidRPr="00981F33" w:rsidRDefault="003E1D52" w:rsidP="000813F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EA771" w14:textId="13B8C60A" w:rsidR="003E1D52" w:rsidRDefault="00DB5130" w:rsidP="000813F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WA</w:t>
            </w:r>
          </w:p>
        </w:tc>
      </w:tr>
      <w:tr w:rsidR="00F0347A" w:rsidRPr="00732926" w14:paraId="18440678" w14:textId="77777777" w:rsidTr="00F933C3">
        <w:trPr>
          <w:trHeight w:val="567"/>
          <w:jc w:val="center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804F1" w14:textId="77777777" w:rsidR="00F0347A" w:rsidRPr="00535F9B" w:rsidRDefault="00F0347A" w:rsidP="00F933C3">
            <w:pPr>
              <w:spacing w:after="0" w:line="240" w:lineRule="auto"/>
              <w:rPr>
                <w:sz w:val="18"/>
                <w:szCs w:val="18"/>
              </w:rPr>
            </w:pPr>
            <w:r w:rsidRPr="00F943EA">
              <w:rPr>
                <w:sz w:val="18"/>
                <w:szCs w:val="18"/>
              </w:rPr>
              <w:t>Commonwealth Superannuation Corporation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27338" w14:textId="77777777" w:rsidR="00F0347A" w:rsidRPr="00981F33" w:rsidRDefault="00F0347A" w:rsidP="00F933C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81F33">
              <w:rPr>
                <w:rFonts w:cstheme="minorHAnsi"/>
                <w:sz w:val="18"/>
                <w:szCs w:val="18"/>
              </w:rPr>
              <w:t>Non-Executive Director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B0F72" w14:textId="77777777" w:rsidR="00F0347A" w:rsidRPr="00981F33" w:rsidRDefault="00F0347A" w:rsidP="00F933C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Mrs Andrea Hall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C7C06" w14:textId="77777777" w:rsidR="00F0347A" w:rsidRPr="00981F33" w:rsidRDefault="00F0347A" w:rsidP="00F933C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01/07/2023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EFCCB" w14:textId="77777777" w:rsidR="00F0347A" w:rsidRPr="00981F33" w:rsidRDefault="00F0347A" w:rsidP="00F933C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4F972" w14:textId="77777777" w:rsidR="00F0347A" w:rsidRPr="00981F33" w:rsidRDefault="00F0347A" w:rsidP="00F933C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01/07/2026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27470" w14:textId="77777777" w:rsidR="00F0347A" w:rsidRPr="00981F33" w:rsidRDefault="00F0347A" w:rsidP="00F933C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30/06/2029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9C75A" w14:textId="77777777" w:rsidR="00F0347A" w:rsidRPr="00C26CEF" w:rsidRDefault="00F0347A" w:rsidP="00F933C3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C26CEF">
              <w:rPr>
                <w:rFonts w:cstheme="minorHAnsi"/>
                <w:sz w:val="18"/>
                <w:szCs w:val="18"/>
              </w:rPr>
              <w:t>$76,300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1994C" w14:textId="77777777" w:rsidR="00F0347A" w:rsidRPr="00981F33" w:rsidRDefault="00F0347A" w:rsidP="00F933C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2A4AA" w14:textId="77777777" w:rsidR="00F0347A" w:rsidRPr="003A4999" w:rsidRDefault="00F0347A" w:rsidP="00F933C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WA</w:t>
            </w:r>
          </w:p>
        </w:tc>
      </w:tr>
      <w:tr w:rsidR="000813FB" w:rsidRPr="00981F33" w14:paraId="589D88AD" w14:textId="77777777" w:rsidTr="00DB5130">
        <w:trPr>
          <w:trHeight w:val="567"/>
          <w:jc w:val="center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0DF9A" w14:textId="71622A36" w:rsidR="000813FB" w:rsidRPr="00C61558" w:rsidRDefault="000813FB" w:rsidP="000813FB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FC2A87">
              <w:rPr>
                <w:rFonts w:cstheme="minorHAnsi"/>
                <w:sz w:val="18"/>
                <w:szCs w:val="18"/>
              </w:rPr>
              <w:t>Future Fund Board of Guardians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EBD16" w14:textId="58871E60" w:rsidR="000813FB" w:rsidRDefault="00C20BD4" w:rsidP="000813FB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Member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8B9EE" w14:textId="0B9BC292" w:rsidR="000813FB" w:rsidRDefault="000813FB" w:rsidP="000813FB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Ms Fiona </w:t>
            </w:r>
            <w:r w:rsidRPr="000813FB">
              <w:rPr>
                <w:rFonts w:cstheme="minorHAnsi"/>
                <w:sz w:val="18"/>
                <w:szCs w:val="18"/>
              </w:rPr>
              <w:t>Trafford-Walker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19722" w14:textId="469C2D56" w:rsidR="000813FB" w:rsidRDefault="000813FB" w:rsidP="00C20BD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12/05/2026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FCB9E" w14:textId="70842643" w:rsidR="000813FB" w:rsidRDefault="000813FB" w:rsidP="000813F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34531" w14:textId="55A7B83F" w:rsidR="000813FB" w:rsidRDefault="000813FB" w:rsidP="00C20BD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12/05/2026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225A4" w14:textId="1C29145E" w:rsidR="000813FB" w:rsidRDefault="00753292" w:rsidP="00C20BD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11/05/20</w:t>
            </w:r>
            <w:r w:rsidR="005E6E0D">
              <w:rPr>
                <w:rFonts w:cstheme="minorHAnsi"/>
                <w:sz w:val="18"/>
                <w:szCs w:val="18"/>
              </w:rPr>
              <w:t>31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14D" w14:textId="30520354" w:rsidR="000813FB" w:rsidRPr="00C26CEF" w:rsidRDefault="00753292" w:rsidP="000813FB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C26CEF">
              <w:rPr>
                <w:rFonts w:cstheme="minorHAnsi"/>
                <w:sz w:val="18"/>
                <w:szCs w:val="18"/>
              </w:rPr>
              <w:t>$121,590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7E008" w14:textId="77777777" w:rsidR="000813FB" w:rsidRPr="00981F33" w:rsidRDefault="000813FB" w:rsidP="000813F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A4A34" w14:textId="6D038A7D" w:rsidR="000813FB" w:rsidRDefault="00753292" w:rsidP="000813F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VIC</w:t>
            </w:r>
          </w:p>
        </w:tc>
      </w:tr>
      <w:tr w:rsidR="00C20BD4" w:rsidRPr="00C20BD4" w14:paraId="4408E301" w14:textId="77777777" w:rsidTr="00C20BD4">
        <w:trPr>
          <w:trHeight w:val="567"/>
          <w:jc w:val="center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E9135" w14:textId="348C21FD" w:rsidR="00C20BD4" w:rsidRPr="00C61558" w:rsidRDefault="00C20BD4" w:rsidP="00C20BD4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FC2A87">
              <w:rPr>
                <w:rFonts w:cstheme="minorHAnsi"/>
                <w:sz w:val="18"/>
                <w:szCs w:val="18"/>
              </w:rPr>
              <w:t>Future Fund Board of Guardians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570FA" w14:textId="1FEB25D8" w:rsidR="00C20BD4" w:rsidRDefault="00C20BD4" w:rsidP="00C20BD4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20BD4">
              <w:rPr>
                <w:rFonts w:cstheme="minorHAnsi"/>
                <w:sz w:val="18"/>
                <w:szCs w:val="18"/>
              </w:rPr>
              <w:t>Member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BEEAC" w14:textId="1B179574" w:rsidR="00C20BD4" w:rsidRDefault="00C20BD4" w:rsidP="00C20BD4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20BD4">
              <w:rPr>
                <w:rFonts w:cstheme="minorHAnsi"/>
                <w:sz w:val="18"/>
                <w:szCs w:val="18"/>
              </w:rPr>
              <w:t>Mr Adam Tindall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0441C" w14:textId="72CD4FA4" w:rsidR="00C20BD4" w:rsidRDefault="00C20BD4" w:rsidP="00C20BD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20BD4">
              <w:rPr>
                <w:rFonts w:cstheme="minorHAnsi"/>
                <w:sz w:val="18"/>
                <w:szCs w:val="18"/>
              </w:rPr>
              <w:t>15/09/2026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190F5" w14:textId="497531E0" w:rsidR="00C20BD4" w:rsidRDefault="00C20BD4" w:rsidP="00C20BD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20BD4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2D5FA" w14:textId="30073C69" w:rsidR="00C20BD4" w:rsidRDefault="00C20BD4" w:rsidP="00C20BD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20BD4">
              <w:rPr>
                <w:rFonts w:cstheme="minorHAnsi"/>
                <w:sz w:val="18"/>
                <w:szCs w:val="18"/>
              </w:rPr>
              <w:t>15/09/2026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7C2E5" w14:textId="20A5606A" w:rsidR="00C20BD4" w:rsidRDefault="00C20BD4" w:rsidP="00C20BD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20BD4">
              <w:rPr>
                <w:rFonts w:cstheme="minorHAnsi"/>
                <w:sz w:val="18"/>
                <w:szCs w:val="18"/>
              </w:rPr>
              <w:t>14/09/2031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C9453" w14:textId="037074F0" w:rsidR="00C20BD4" w:rsidRPr="00C26CEF" w:rsidRDefault="00C20BD4" w:rsidP="00C20BD4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C20BD4">
              <w:rPr>
                <w:rFonts w:cstheme="minorHAnsi"/>
                <w:sz w:val="18"/>
                <w:szCs w:val="18"/>
              </w:rPr>
              <w:t>$121,590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2F26B" w14:textId="77777777" w:rsidR="00C20BD4" w:rsidRPr="00981F33" w:rsidRDefault="00C20BD4" w:rsidP="00C20BD4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ACA8B" w14:textId="0C42D808" w:rsidR="00C20BD4" w:rsidRDefault="00C20BD4" w:rsidP="00C20BD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20BD4">
              <w:rPr>
                <w:rFonts w:cstheme="minorHAnsi"/>
                <w:sz w:val="18"/>
                <w:szCs w:val="18"/>
              </w:rPr>
              <w:t>NSW</w:t>
            </w:r>
          </w:p>
        </w:tc>
      </w:tr>
      <w:tr w:rsidR="000813FB" w:rsidRPr="00981F33" w14:paraId="39A90DF5" w14:textId="77777777" w:rsidTr="00DB5130">
        <w:trPr>
          <w:trHeight w:val="567"/>
          <w:jc w:val="center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963DE" w14:textId="739260EC" w:rsidR="000813FB" w:rsidRPr="00981F33" w:rsidRDefault="000813FB" w:rsidP="000813FB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61558">
              <w:rPr>
                <w:rFonts w:cstheme="minorHAnsi"/>
                <w:sz w:val="18"/>
                <w:szCs w:val="18"/>
              </w:rPr>
              <w:t>Independent Parliamentary Expenses Authority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914BD" w14:textId="473A4146" w:rsidR="000813FB" w:rsidRPr="00981F33" w:rsidRDefault="000813FB" w:rsidP="000813FB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Member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D6F60" w14:textId="133BD6E5" w:rsidR="000813FB" w:rsidRPr="00981F33" w:rsidRDefault="000813FB" w:rsidP="000813FB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Dr Julianne Jaques KC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6921D" w14:textId="3B85E983" w:rsidR="000813FB" w:rsidRPr="00981F33" w:rsidRDefault="000813FB" w:rsidP="00C20BD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01/07/2017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02D03" w14:textId="1B5C2813" w:rsidR="000813FB" w:rsidRPr="00981F33" w:rsidRDefault="000813FB" w:rsidP="000813F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BBB10" w14:textId="09FA7895" w:rsidR="000813FB" w:rsidRPr="00981F33" w:rsidRDefault="000813FB" w:rsidP="00C20BD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01/07/2026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408A9" w14:textId="0BEDD134" w:rsidR="000813FB" w:rsidRPr="00981F33" w:rsidRDefault="000813FB" w:rsidP="00C20BD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30/06/2031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D2FE9" w14:textId="293040B7" w:rsidR="000813FB" w:rsidRPr="00C26CEF" w:rsidRDefault="000813FB" w:rsidP="000813FB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C26CEF">
              <w:rPr>
                <w:rFonts w:cstheme="minorHAnsi"/>
                <w:sz w:val="18"/>
                <w:szCs w:val="18"/>
              </w:rPr>
              <w:t>$43,980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3C26F" w14:textId="77777777" w:rsidR="000813FB" w:rsidRPr="00981F33" w:rsidRDefault="000813FB" w:rsidP="000813F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6C60F" w14:textId="40447708" w:rsidR="000813FB" w:rsidRPr="00981F33" w:rsidRDefault="000813FB" w:rsidP="000813F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VIC</w:t>
            </w:r>
          </w:p>
        </w:tc>
      </w:tr>
      <w:tr w:rsidR="000813FB" w:rsidRPr="00732926" w14:paraId="4084ABFF" w14:textId="77777777" w:rsidTr="00DB5130">
        <w:trPr>
          <w:trHeight w:val="567"/>
          <w:jc w:val="center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C0CC2" w14:textId="37AB1DF6" w:rsidR="000813FB" w:rsidRPr="00981F33" w:rsidRDefault="000813FB" w:rsidP="000813FB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81F33">
              <w:rPr>
                <w:rFonts w:cstheme="minorHAnsi"/>
                <w:sz w:val="18"/>
                <w:szCs w:val="18"/>
              </w:rPr>
              <w:t>Office of the National Data Commissioner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F24C11" w14:textId="6FBEE92E" w:rsidR="000813FB" w:rsidRPr="00981F33" w:rsidRDefault="000813FB" w:rsidP="000813FB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81F33">
              <w:rPr>
                <w:rFonts w:cstheme="minorHAnsi"/>
                <w:sz w:val="18"/>
                <w:szCs w:val="18"/>
              </w:rPr>
              <w:t>Acting National Data Commissioner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CD6A1" w14:textId="4B2BAC1D" w:rsidR="000813FB" w:rsidRPr="00981F33" w:rsidRDefault="000813FB" w:rsidP="000813FB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Ms Nicole Pearson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D002" w14:textId="62225A5F" w:rsidR="000813FB" w:rsidRPr="00981F33" w:rsidRDefault="000813FB" w:rsidP="00C20BD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17/08/2026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29752" w14:textId="5AF1E69F" w:rsidR="000813FB" w:rsidRPr="00981F33" w:rsidRDefault="000813FB" w:rsidP="000813F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40046" w14:textId="10090747" w:rsidR="000813FB" w:rsidRPr="00981F33" w:rsidRDefault="000813FB" w:rsidP="00C20BD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17/08/2026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B7551" w14:textId="162C46C5" w:rsidR="000813FB" w:rsidRPr="00981F33" w:rsidRDefault="000813FB" w:rsidP="00C20BD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01/04/2027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606FE1" w14:textId="3BEA973B" w:rsidR="000813FB" w:rsidRPr="00C26CEF" w:rsidRDefault="00A332A3" w:rsidP="000813FB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C26CEF">
              <w:rPr>
                <w:rFonts w:cstheme="minorHAnsi"/>
                <w:sz w:val="18"/>
                <w:szCs w:val="18"/>
              </w:rPr>
              <w:t>$287,778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0E134" w14:textId="77777777" w:rsidR="000813FB" w:rsidRPr="00981F33" w:rsidRDefault="000813FB" w:rsidP="000813F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C7943" w14:textId="5BE64F80" w:rsidR="000813FB" w:rsidRPr="003A4999" w:rsidRDefault="000813FB" w:rsidP="000813F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ACT</w:t>
            </w:r>
          </w:p>
        </w:tc>
      </w:tr>
    </w:tbl>
    <w:p w14:paraId="060927AA" w14:textId="77777777" w:rsidR="00357190" w:rsidRPr="00600508" w:rsidRDefault="00357190" w:rsidP="00C4305E">
      <w:pPr>
        <w:spacing w:after="0" w:line="240" w:lineRule="auto"/>
        <w:ind w:left="-426"/>
        <w:rPr>
          <w:rFonts w:cstheme="minorHAnsi"/>
          <w:sz w:val="18"/>
          <w:szCs w:val="18"/>
          <w:highlight w:val="yellow"/>
        </w:rPr>
      </w:pPr>
    </w:p>
    <w:p w14:paraId="2EF3D27E" w14:textId="77777777" w:rsidR="006B74E5" w:rsidRDefault="006B74E5">
      <w:pPr>
        <w:spacing w:after="160" w:line="259" w:lineRule="auto"/>
        <w:rPr>
          <w:b/>
        </w:rPr>
      </w:pPr>
      <w:r>
        <w:rPr>
          <w:b/>
        </w:rPr>
        <w:br w:type="page"/>
      </w:r>
    </w:p>
    <w:p w14:paraId="167881A2" w14:textId="34013FA8" w:rsidR="0066541C" w:rsidRPr="00C20F60" w:rsidRDefault="0066541C" w:rsidP="00EE5D47">
      <w:pPr>
        <w:spacing w:after="120"/>
        <w:rPr>
          <w:b/>
        </w:rPr>
      </w:pPr>
      <w:r w:rsidRPr="00C20F60">
        <w:rPr>
          <w:b/>
        </w:rPr>
        <w:lastRenderedPageBreak/>
        <w:t xml:space="preserve">Existing Vacancies – Finance Portfolio </w:t>
      </w:r>
      <w:r w:rsidR="003B632A" w:rsidRPr="00C20F60">
        <w:rPr>
          <w:b/>
        </w:rPr>
        <w:t>(</w:t>
      </w:r>
      <w:r w:rsidR="003D6666">
        <w:rPr>
          <w:b/>
        </w:rPr>
        <w:t>28 April 2026 – 28 September 2026</w:t>
      </w:r>
      <w:r w:rsidR="003B632A" w:rsidRPr="00C20F60">
        <w:rPr>
          <w:b/>
        </w:rPr>
        <w:t>)</w:t>
      </w:r>
    </w:p>
    <w:tbl>
      <w:tblPr>
        <w:tblW w:w="15083" w:type="dxa"/>
        <w:jc w:val="center"/>
        <w:tblLook w:val="04A0" w:firstRow="1" w:lastRow="0" w:firstColumn="1" w:lastColumn="0" w:noHBand="0" w:noVBand="1"/>
      </w:tblPr>
      <w:tblGrid>
        <w:gridCol w:w="5019"/>
        <w:gridCol w:w="1641"/>
        <w:gridCol w:w="1923"/>
        <w:gridCol w:w="1795"/>
        <w:gridCol w:w="1511"/>
        <w:gridCol w:w="1648"/>
        <w:gridCol w:w="1546"/>
      </w:tblGrid>
      <w:tr w:rsidR="00C20F60" w:rsidRPr="00C20F60" w14:paraId="60BB00D7" w14:textId="77777777" w:rsidTr="41A82D21">
        <w:trPr>
          <w:trHeight w:val="915"/>
          <w:jc w:val="center"/>
        </w:trPr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2811ED35" w14:textId="77777777" w:rsidR="0066541C" w:rsidRPr="00C20F60" w:rsidRDefault="0066541C" w:rsidP="00B9789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en-AU"/>
              </w:rPr>
            </w:pPr>
            <w:r w:rsidRPr="00C20F60">
              <w:rPr>
                <w:rFonts w:cstheme="minorHAnsi"/>
                <w:b/>
                <w:sz w:val="18"/>
                <w:szCs w:val="18"/>
              </w:rPr>
              <w:t>Commonwealth body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2C5DD6C" w14:textId="77777777" w:rsidR="0066541C" w:rsidRPr="00C20F60" w:rsidRDefault="0066541C" w:rsidP="00B9789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en-AU"/>
              </w:rPr>
            </w:pPr>
            <w:r w:rsidRPr="00C20F60">
              <w:rPr>
                <w:rFonts w:cstheme="minorHAnsi"/>
                <w:b/>
                <w:sz w:val="18"/>
                <w:szCs w:val="18"/>
              </w:rPr>
              <w:t>Vacant: Chairperson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BCC69E7" w14:textId="77777777" w:rsidR="0066541C" w:rsidRPr="00C20F60" w:rsidRDefault="0066541C" w:rsidP="00B9789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en-AU"/>
              </w:rPr>
            </w:pPr>
            <w:r w:rsidRPr="00C20F60">
              <w:rPr>
                <w:rFonts w:cstheme="minorHAnsi"/>
                <w:b/>
                <w:sz w:val="18"/>
                <w:szCs w:val="18"/>
              </w:rPr>
              <w:t>Vacant: Deputy Chairperson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C078B73" w14:textId="77777777" w:rsidR="0066541C" w:rsidRPr="00C20F60" w:rsidRDefault="0066541C" w:rsidP="00B9789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en-AU"/>
              </w:rPr>
            </w:pPr>
            <w:r w:rsidRPr="00C20F60">
              <w:rPr>
                <w:rFonts w:cstheme="minorHAnsi"/>
                <w:b/>
                <w:sz w:val="18"/>
                <w:szCs w:val="18"/>
              </w:rPr>
              <w:t>Vacant: Director/Non-Executive Director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87D8E07" w14:textId="77777777" w:rsidR="0066541C" w:rsidRPr="00C20F60" w:rsidRDefault="0066541C" w:rsidP="00B9789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en-AU"/>
              </w:rPr>
            </w:pPr>
            <w:r w:rsidRPr="00C20F60">
              <w:rPr>
                <w:rFonts w:cstheme="minorHAnsi"/>
                <w:b/>
                <w:sz w:val="18"/>
                <w:szCs w:val="18"/>
              </w:rPr>
              <w:t>Vacant: Member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3BE4E73" w14:textId="77777777" w:rsidR="0066541C" w:rsidRPr="00C20F60" w:rsidRDefault="0066541C" w:rsidP="00B9789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en-AU"/>
              </w:rPr>
            </w:pPr>
            <w:r w:rsidRPr="00C20F60">
              <w:rPr>
                <w:rFonts w:cstheme="minorHAnsi"/>
                <w:b/>
                <w:sz w:val="18"/>
                <w:szCs w:val="18"/>
              </w:rPr>
              <w:t>Vacant: CEO/Executive Director/Managing Director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6D47C8D" w14:textId="77777777" w:rsidR="0066541C" w:rsidRPr="00C20F60" w:rsidRDefault="0066541C" w:rsidP="00B9789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en-AU"/>
              </w:rPr>
            </w:pPr>
            <w:r w:rsidRPr="00C20F60">
              <w:rPr>
                <w:rFonts w:cstheme="minorHAnsi"/>
                <w:b/>
                <w:sz w:val="18"/>
                <w:szCs w:val="18"/>
              </w:rPr>
              <w:t>Vacant: Other</w:t>
            </w:r>
          </w:p>
        </w:tc>
      </w:tr>
      <w:tr w:rsidR="004019F8" w:rsidRPr="00C20F60" w14:paraId="0B0CACED" w14:textId="77777777" w:rsidTr="00997B12">
        <w:trPr>
          <w:trHeight w:val="567"/>
          <w:jc w:val="center"/>
        </w:trPr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9449E" w14:textId="4754DA5E" w:rsidR="004019F8" w:rsidRPr="00031538" w:rsidRDefault="004019F8" w:rsidP="00A778E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35F9B">
              <w:rPr>
                <w:sz w:val="18"/>
                <w:szCs w:val="18"/>
              </w:rPr>
              <w:t>Australian Electoral Commission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A56F5" w14:textId="77777777" w:rsidR="004019F8" w:rsidRPr="00031538" w:rsidRDefault="004019F8" w:rsidP="00A778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6F50E" w14:textId="77777777" w:rsidR="004019F8" w:rsidRPr="00031538" w:rsidRDefault="004019F8" w:rsidP="00A778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40443" w14:textId="77777777" w:rsidR="004019F8" w:rsidRPr="00031538" w:rsidRDefault="004019F8" w:rsidP="3469FFC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44094" w14:textId="77777777" w:rsidR="004019F8" w:rsidRPr="00031538" w:rsidRDefault="004019F8" w:rsidP="00A778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E3720" w14:textId="77777777" w:rsidR="004019F8" w:rsidRPr="00031538" w:rsidRDefault="004019F8" w:rsidP="00A778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58A6F" w14:textId="5EA4FD33" w:rsidR="004019F8" w:rsidRPr="00031538" w:rsidRDefault="008C6F35" w:rsidP="008C6F35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1*</w:t>
            </w:r>
          </w:p>
        </w:tc>
      </w:tr>
      <w:tr w:rsidR="00A04B2B" w:rsidRPr="00C20F60" w14:paraId="5D9248F0" w14:textId="77777777" w:rsidTr="00997B12">
        <w:trPr>
          <w:trHeight w:val="567"/>
          <w:jc w:val="center"/>
        </w:trPr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A93A0" w14:textId="5FDBF713" w:rsidR="00A04B2B" w:rsidRPr="006A3A65" w:rsidRDefault="00663BEE" w:rsidP="00A778E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3A65">
              <w:rPr>
                <w:rFonts w:cstheme="minorHAnsi"/>
                <w:sz w:val="18"/>
                <w:szCs w:val="18"/>
              </w:rPr>
              <w:t>Commonwealth Superannuation Corporation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E22FC" w14:textId="77777777" w:rsidR="00A04B2B" w:rsidRPr="006A3A65" w:rsidRDefault="00A04B2B" w:rsidP="00A778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110C9" w14:textId="4C525EAA" w:rsidR="00A04B2B" w:rsidRPr="006A3A65" w:rsidRDefault="00A04B2B" w:rsidP="00A778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DD6CC" w14:textId="3A61C046" w:rsidR="00A04B2B" w:rsidRPr="006A3A65" w:rsidRDefault="00D03F15" w:rsidP="3469FFC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A3A65">
              <w:rPr>
                <w:sz w:val="18"/>
                <w:szCs w:val="18"/>
              </w:rPr>
              <w:t>1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6198B" w14:textId="77777777" w:rsidR="00A04B2B" w:rsidRPr="006A3A65" w:rsidRDefault="00A04B2B" w:rsidP="00A778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E9D45" w14:textId="01CF8A43" w:rsidR="00A04B2B" w:rsidRPr="006A3A65" w:rsidRDefault="00A04B2B" w:rsidP="00A778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44D9C" w14:textId="77777777" w:rsidR="00A04B2B" w:rsidRPr="006A3A65" w:rsidRDefault="00A04B2B" w:rsidP="00A778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F379B" w:rsidRPr="00C20F60" w14:paraId="3E9A3DD0" w14:textId="77777777" w:rsidTr="00997B12">
        <w:trPr>
          <w:trHeight w:val="567"/>
          <w:jc w:val="center"/>
        </w:trPr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B4A17" w14:textId="3CD1C2FA" w:rsidR="007F379B" w:rsidRPr="00D7151E" w:rsidRDefault="0015367A" w:rsidP="00A778E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5367A">
              <w:rPr>
                <w:rFonts w:cstheme="minorHAnsi"/>
                <w:sz w:val="18"/>
                <w:szCs w:val="18"/>
              </w:rPr>
              <w:t>Australian Naval Infrastructure Pty Ltd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63730" w14:textId="77777777" w:rsidR="007F379B" w:rsidRPr="006C260B" w:rsidRDefault="007F379B" w:rsidP="00A778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FF652" w14:textId="77777777" w:rsidR="007F379B" w:rsidRPr="006C260B" w:rsidRDefault="007F379B" w:rsidP="00A778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95F04" w14:textId="1DF88A1D" w:rsidR="007F379B" w:rsidRPr="006C260B" w:rsidRDefault="00707938" w:rsidP="3469FFC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ECAE9" w14:textId="77777777" w:rsidR="007F379B" w:rsidRPr="006C260B" w:rsidRDefault="007F379B" w:rsidP="00A778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B17CC" w14:textId="77777777" w:rsidR="007F379B" w:rsidRPr="006C260B" w:rsidRDefault="007F379B" w:rsidP="00A778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CCE10" w14:textId="77777777" w:rsidR="007F379B" w:rsidRPr="006C260B" w:rsidRDefault="007F379B" w:rsidP="00A778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07938" w:rsidRPr="00C20F60" w14:paraId="7575625B" w14:textId="77777777" w:rsidTr="00CB6B69">
        <w:trPr>
          <w:trHeight w:val="567"/>
          <w:jc w:val="center"/>
        </w:trPr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88E61" w14:textId="6D10E8C9" w:rsidR="00707938" w:rsidRPr="00C4333A" w:rsidRDefault="00707938" w:rsidP="00CB6B6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81F33">
              <w:rPr>
                <w:rFonts w:cstheme="minorHAnsi"/>
                <w:sz w:val="18"/>
                <w:szCs w:val="18"/>
              </w:rPr>
              <w:t>ASC Pty Ltd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ADD81" w14:textId="77777777" w:rsidR="00707938" w:rsidRPr="006C260B" w:rsidRDefault="00707938" w:rsidP="00CB6B6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07588" w14:textId="77777777" w:rsidR="00707938" w:rsidRPr="006C260B" w:rsidRDefault="00707938" w:rsidP="00CB6B6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9A9D1" w14:textId="3CBF517E" w:rsidR="00707938" w:rsidRPr="006C260B" w:rsidRDefault="00707938" w:rsidP="00CB6B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46E5F" w14:textId="77777777" w:rsidR="00707938" w:rsidRPr="006C260B" w:rsidRDefault="00707938" w:rsidP="00CB6B6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B1C3C" w14:textId="77777777" w:rsidR="00707938" w:rsidRPr="006C260B" w:rsidRDefault="00707938" w:rsidP="00CB6B6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70EF4" w14:textId="77777777" w:rsidR="00707938" w:rsidRDefault="00707938" w:rsidP="00CB6B6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5D7590" w:rsidRPr="00C20F60" w14:paraId="5C861206" w14:textId="77777777" w:rsidTr="00997B12">
        <w:trPr>
          <w:trHeight w:val="567"/>
          <w:jc w:val="center"/>
        </w:trPr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58830" w14:textId="75B552BA" w:rsidR="005D7590" w:rsidRPr="00A37B9B" w:rsidRDefault="00066673" w:rsidP="00A778E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Office of the </w:t>
            </w:r>
            <w:r w:rsidR="000E222F" w:rsidRPr="000E222F">
              <w:rPr>
                <w:rFonts w:cstheme="minorHAnsi"/>
                <w:sz w:val="18"/>
                <w:szCs w:val="18"/>
              </w:rPr>
              <w:t>National Data Commissioner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65B4C" w14:textId="7DCBD71C" w:rsidR="005D7590" w:rsidRPr="006C260B" w:rsidRDefault="005D7590" w:rsidP="00A778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965DA" w14:textId="77777777" w:rsidR="005D7590" w:rsidRPr="006C260B" w:rsidRDefault="005D7590" w:rsidP="00A778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51D9C" w14:textId="77777777" w:rsidR="005D7590" w:rsidRPr="006C260B" w:rsidRDefault="005D7590" w:rsidP="3469FFC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DB31A" w14:textId="77777777" w:rsidR="005D7590" w:rsidRPr="006C260B" w:rsidRDefault="005D7590" w:rsidP="00A778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CD20C" w14:textId="77777777" w:rsidR="005D7590" w:rsidRPr="006C260B" w:rsidRDefault="005D7590" w:rsidP="00A778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2FBE4" w14:textId="2E559B8B" w:rsidR="005D7590" w:rsidRPr="006C260B" w:rsidRDefault="00ED2997" w:rsidP="00A778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DA6470">
              <w:rPr>
                <w:rFonts w:cstheme="minorHAnsi"/>
                <w:sz w:val="18"/>
                <w:szCs w:val="18"/>
              </w:rPr>
              <w:t>**</w:t>
            </w:r>
          </w:p>
        </w:tc>
      </w:tr>
      <w:tr w:rsidR="003348D2" w:rsidRPr="00C20F60" w14:paraId="03D2640C" w14:textId="77777777" w:rsidTr="00997B12">
        <w:trPr>
          <w:trHeight w:val="567"/>
          <w:jc w:val="center"/>
        </w:trPr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D9BD3" w14:textId="08B8EFA3" w:rsidR="003348D2" w:rsidRDefault="003348D2" w:rsidP="00A778E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348D2">
              <w:rPr>
                <w:rFonts w:cstheme="minorHAnsi"/>
                <w:sz w:val="18"/>
                <w:szCs w:val="18"/>
              </w:rPr>
              <w:t>Independent Advisory Board</w:t>
            </w:r>
            <w:r w:rsidR="00B57089">
              <w:rPr>
                <w:rFonts w:cstheme="minorHAnsi"/>
                <w:sz w:val="18"/>
                <w:szCs w:val="18"/>
              </w:rPr>
              <w:t>, Services Australia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FB356" w14:textId="77777777" w:rsidR="003348D2" w:rsidRPr="006C260B" w:rsidRDefault="003348D2" w:rsidP="00A778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FC13B" w14:textId="77777777" w:rsidR="003348D2" w:rsidRPr="006C260B" w:rsidRDefault="003348D2" w:rsidP="00A778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4F036" w14:textId="77777777" w:rsidR="003348D2" w:rsidRPr="006C260B" w:rsidRDefault="003348D2" w:rsidP="3469FFC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04A84" w14:textId="20EB7227" w:rsidR="003348D2" w:rsidRPr="00FB6A24" w:rsidRDefault="00E55561" w:rsidP="00A778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FB6A2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79061" w14:textId="77777777" w:rsidR="003348D2" w:rsidRPr="00FB6A24" w:rsidRDefault="003348D2" w:rsidP="00A778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ABEB2" w14:textId="77777777" w:rsidR="003348D2" w:rsidRDefault="003348D2" w:rsidP="00A778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3CF2F106" w14:textId="6FB06620" w:rsidR="0066541C" w:rsidRDefault="0066541C" w:rsidP="401C327D">
      <w:pPr>
        <w:spacing w:after="0" w:line="240" w:lineRule="auto"/>
        <w:rPr>
          <w:sz w:val="18"/>
          <w:szCs w:val="18"/>
        </w:rPr>
      </w:pPr>
      <w:r w:rsidRPr="401C327D">
        <w:rPr>
          <w:sz w:val="18"/>
          <w:szCs w:val="18"/>
        </w:rPr>
        <w:t>Note: Vacancies at</w:t>
      </w:r>
      <w:r w:rsidR="008F280C" w:rsidRPr="401C327D">
        <w:rPr>
          <w:sz w:val="18"/>
          <w:szCs w:val="18"/>
        </w:rPr>
        <w:t xml:space="preserve"> </w:t>
      </w:r>
      <w:r w:rsidR="00AC1FD6">
        <w:rPr>
          <w:sz w:val="18"/>
          <w:szCs w:val="18"/>
        </w:rPr>
        <w:t>2</w:t>
      </w:r>
      <w:r w:rsidR="00DE6CBB">
        <w:rPr>
          <w:sz w:val="18"/>
          <w:szCs w:val="18"/>
        </w:rPr>
        <w:t>8 September</w:t>
      </w:r>
      <w:r w:rsidR="00323E58">
        <w:rPr>
          <w:sz w:val="18"/>
          <w:szCs w:val="18"/>
        </w:rPr>
        <w:t xml:space="preserve"> 2026</w:t>
      </w:r>
    </w:p>
    <w:p w14:paraId="717752EA" w14:textId="21D1EC1F" w:rsidR="00AF6A5D" w:rsidRDefault="00AF6A5D" w:rsidP="401C327D">
      <w:pPr>
        <w:spacing w:after="0" w:line="240" w:lineRule="auto"/>
        <w:rPr>
          <w:sz w:val="18"/>
          <w:szCs w:val="18"/>
        </w:rPr>
      </w:pPr>
    </w:p>
    <w:p w14:paraId="568116FC" w14:textId="61F7131C" w:rsidR="008C6F35" w:rsidRDefault="008C6F35" w:rsidP="401C327D">
      <w:pPr>
        <w:spacing w:after="0" w:line="240" w:lineRule="auto"/>
        <w:rPr>
          <w:sz w:val="18"/>
          <w:szCs w:val="18"/>
        </w:rPr>
      </w:pPr>
      <w:r w:rsidRPr="008C6F35">
        <w:rPr>
          <w:sz w:val="18"/>
          <w:szCs w:val="18"/>
        </w:rPr>
        <w:t>* Australian Electoral Officer NT</w:t>
      </w:r>
    </w:p>
    <w:p w14:paraId="2F56E359" w14:textId="5CE3FB84" w:rsidR="00DA6470" w:rsidRPr="00C20F60" w:rsidRDefault="00DA6470" w:rsidP="401C327D">
      <w:pPr>
        <w:spacing w:after="0" w:line="240" w:lineRule="auto"/>
        <w:rPr>
          <w:sz w:val="18"/>
          <w:szCs w:val="18"/>
        </w:rPr>
      </w:pPr>
      <w:r w:rsidRPr="008C6F35">
        <w:rPr>
          <w:sz w:val="18"/>
          <w:szCs w:val="18"/>
        </w:rPr>
        <w:t>**</w:t>
      </w:r>
      <w:r>
        <w:rPr>
          <w:sz w:val="18"/>
          <w:szCs w:val="18"/>
        </w:rPr>
        <w:t xml:space="preserve"> National Data Commi</w:t>
      </w:r>
      <w:r w:rsidR="0018609E">
        <w:rPr>
          <w:sz w:val="18"/>
          <w:szCs w:val="18"/>
        </w:rPr>
        <w:t>s</w:t>
      </w:r>
      <w:r>
        <w:rPr>
          <w:sz w:val="18"/>
          <w:szCs w:val="18"/>
        </w:rPr>
        <w:t>sioner</w:t>
      </w:r>
    </w:p>
    <w:sectPr w:rsidR="00DA6470" w:rsidRPr="00C20F60" w:rsidSect="001E3AA4">
      <w:footerReference w:type="default" r:id="rId10"/>
      <w:pgSz w:w="16838" w:h="11906" w:orient="landscape"/>
      <w:pgMar w:top="851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3B530" w14:textId="77777777" w:rsidR="00A924F2" w:rsidRDefault="00A924F2" w:rsidP="0012374F">
      <w:pPr>
        <w:spacing w:after="0" w:line="240" w:lineRule="auto"/>
      </w:pPr>
      <w:r>
        <w:separator/>
      </w:r>
    </w:p>
  </w:endnote>
  <w:endnote w:type="continuationSeparator" w:id="0">
    <w:p w14:paraId="31BF63F1" w14:textId="77777777" w:rsidR="00A924F2" w:rsidRDefault="00A924F2" w:rsidP="0012374F">
      <w:pPr>
        <w:spacing w:after="0" w:line="240" w:lineRule="auto"/>
      </w:pPr>
      <w:r>
        <w:continuationSeparator/>
      </w:r>
    </w:p>
  </w:endnote>
  <w:endnote w:type="continuationNotice" w:id="1">
    <w:p w14:paraId="79F3B819" w14:textId="77777777" w:rsidR="00A924F2" w:rsidRDefault="00A924F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758768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6FCF540" w14:textId="2830783B" w:rsidR="001E3AA4" w:rsidRDefault="001E3AA4" w:rsidP="001E3AA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31066" w14:textId="77777777" w:rsidR="00A924F2" w:rsidRDefault="00A924F2" w:rsidP="0012374F">
      <w:pPr>
        <w:spacing w:after="0" w:line="240" w:lineRule="auto"/>
      </w:pPr>
      <w:r>
        <w:separator/>
      </w:r>
    </w:p>
  </w:footnote>
  <w:footnote w:type="continuationSeparator" w:id="0">
    <w:p w14:paraId="5C472594" w14:textId="77777777" w:rsidR="00A924F2" w:rsidRDefault="00A924F2" w:rsidP="0012374F">
      <w:pPr>
        <w:spacing w:after="0" w:line="240" w:lineRule="auto"/>
      </w:pPr>
      <w:r>
        <w:continuationSeparator/>
      </w:r>
    </w:p>
  </w:footnote>
  <w:footnote w:type="continuationNotice" w:id="1">
    <w:p w14:paraId="42FCF6FA" w14:textId="77777777" w:rsidR="00A924F2" w:rsidRDefault="00A924F2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41C"/>
    <w:rsid w:val="000013BA"/>
    <w:rsid w:val="00003276"/>
    <w:rsid w:val="00005F7D"/>
    <w:rsid w:val="0001207C"/>
    <w:rsid w:val="0001266E"/>
    <w:rsid w:val="00012DF5"/>
    <w:rsid w:val="000136B2"/>
    <w:rsid w:val="00013941"/>
    <w:rsid w:val="000143EC"/>
    <w:rsid w:val="000146EF"/>
    <w:rsid w:val="000225FC"/>
    <w:rsid w:val="00022728"/>
    <w:rsid w:val="00022A59"/>
    <w:rsid w:val="00031538"/>
    <w:rsid w:val="0003551F"/>
    <w:rsid w:val="00040515"/>
    <w:rsid w:val="000440B1"/>
    <w:rsid w:val="000479AC"/>
    <w:rsid w:val="00050676"/>
    <w:rsid w:val="000510C8"/>
    <w:rsid w:val="000525D0"/>
    <w:rsid w:val="000559E9"/>
    <w:rsid w:val="000561EA"/>
    <w:rsid w:val="00056644"/>
    <w:rsid w:val="00056FA6"/>
    <w:rsid w:val="00066673"/>
    <w:rsid w:val="00070CE5"/>
    <w:rsid w:val="000813FB"/>
    <w:rsid w:val="0008170B"/>
    <w:rsid w:val="000859FD"/>
    <w:rsid w:val="000B0D7E"/>
    <w:rsid w:val="000B477A"/>
    <w:rsid w:val="000B4CC4"/>
    <w:rsid w:val="000B7400"/>
    <w:rsid w:val="000C22E3"/>
    <w:rsid w:val="000C2F77"/>
    <w:rsid w:val="000C4100"/>
    <w:rsid w:val="000C7332"/>
    <w:rsid w:val="000D56BA"/>
    <w:rsid w:val="000D7D52"/>
    <w:rsid w:val="000E1A2F"/>
    <w:rsid w:val="000E222F"/>
    <w:rsid w:val="000E77F8"/>
    <w:rsid w:val="00101C6F"/>
    <w:rsid w:val="00104722"/>
    <w:rsid w:val="00106FB3"/>
    <w:rsid w:val="00107EE7"/>
    <w:rsid w:val="0011194D"/>
    <w:rsid w:val="00111CF0"/>
    <w:rsid w:val="00112745"/>
    <w:rsid w:val="0012374F"/>
    <w:rsid w:val="00144D2B"/>
    <w:rsid w:val="00147D86"/>
    <w:rsid w:val="0015367A"/>
    <w:rsid w:val="0015581D"/>
    <w:rsid w:val="00166E88"/>
    <w:rsid w:val="00173BE4"/>
    <w:rsid w:val="001752E3"/>
    <w:rsid w:val="00175695"/>
    <w:rsid w:val="00176B95"/>
    <w:rsid w:val="00180B6B"/>
    <w:rsid w:val="00180C4F"/>
    <w:rsid w:val="00183D13"/>
    <w:rsid w:val="0018609E"/>
    <w:rsid w:val="00193DF2"/>
    <w:rsid w:val="00195ACA"/>
    <w:rsid w:val="001965E3"/>
    <w:rsid w:val="001B3808"/>
    <w:rsid w:val="001B47D6"/>
    <w:rsid w:val="001B697A"/>
    <w:rsid w:val="001D4320"/>
    <w:rsid w:val="001E1418"/>
    <w:rsid w:val="001E2FA8"/>
    <w:rsid w:val="001E3AA4"/>
    <w:rsid w:val="001F036F"/>
    <w:rsid w:val="001F21CA"/>
    <w:rsid w:val="001F75C8"/>
    <w:rsid w:val="001F793D"/>
    <w:rsid w:val="00200F16"/>
    <w:rsid w:val="002011D6"/>
    <w:rsid w:val="00205C9D"/>
    <w:rsid w:val="00213A9B"/>
    <w:rsid w:val="00214D2D"/>
    <w:rsid w:val="00216989"/>
    <w:rsid w:val="00221FFF"/>
    <w:rsid w:val="00223E5B"/>
    <w:rsid w:val="002252BB"/>
    <w:rsid w:val="00226D9B"/>
    <w:rsid w:val="00232811"/>
    <w:rsid w:val="00237647"/>
    <w:rsid w:val="00242F8B"/>
    <w:rsid w:val="0024560E"/>
    <w:rsid w:val="002524ED"/>
    <w:rsid w:val="002546E6"/>
    <w:rsid w:val="00256EA5"/>
    <w:rsid w:val="00261114"/>
    <w:rsid w:val="002665DD"/>
    <w:rsid w:val="002670CC"/>
    <w:rsid w:val="002730D8"/>
    <w:rsid w:val="00273F25"/>
    <w:rsid w:val="00274F98"/>
    <w:rsid w:val="00276542"/>
    <w:rsid w:val="0028168D"/>
    <w:rsid w:val="002907ED"/>
    <w:rsid w:val="0029277F"/>
    <w:rsid w:val="002960D2"/>
    <w:rsid w:val="002968C2"/>
    <w:rsid w:val="002A5827"/>
    <w:rsid w:val="002B2C6C"/>
    <w:rsid w:val="002B324B"/>
    <w:rsid w:val="002B5394"/>
    <w:rsid w:val="002B74DA"/>
    <w:rsid w:val="002C4052"/>
    <w:rsid w:val="002C526F"/>
    <w:rsid w:val="002C604F"/>
    <w:rsid w:val="002C72B2"/>
    <w:rsid w:val="002D096D"/>
    <w:rsid w:val="002D5286"/>
    <w:rsid w:val="002D7464"/>
    <w:rsid w:val="002E3A7E"/>
    <w:rsid w:val="002F06B2"/>
    <w:rsid w:val="002F50D6"/>
    <w:rsid w:val="002F7F7A"/>
    <w:rsid w:val="00300A28"/>
    <w:rsid w:val="00311527"/>
    <w:rsid w:val="00311CFC"/>
    <w:rsid w:val="00323E58"/>
    <w:rsid w:val="00330242"/>
    <w:rsid w:val="00334071"/>
    <w:rsid w:val="003348D2"/>
    <w:rsid w:val="0034468B"/>
    <w:rsid w:val="00344FF1"/>
    <w:rsid w:val="003502A1"/>
    <w:rsid w:val="00351C8F"/>
    <w:rsid w:val="00353A73"/>
    <w:rsid w:val="00357190"/>
    <w:rsid w:val="00360DBB"/>
    <w:rsid w:val="00363E62"/>
    <w:rsid w:val="0036569F"/>
    <w:rsid w:val="003778A1"/>
    <w:rsid w:val="00377C8E"/>
    <w:rsid w:val="0039394F"/>
    <w:rsid w:val="00394214"/>
    <w:rsid w:val="0039461B"/>
    <w:rsid w:val="003A0ACE"/>
    <w:rsid w:val="003A158B"/>
    <w:rsid w:val="003A3AE7"/>
    <w:rsid w:val="003A3C4E"/>
    <w:rsid w:val="003A3EF6"/>
    <w:rsid w:val="003A4999"/>
    <w:rsid w:val="003A7B84"/>
    <w:rsid w:val="003B0374"/>
    <w:rsid w:val="003B632A"/>
    <w:rsid w:val="003C321A"/>
    <w:rsid w:val="003C3EFF"/>
    <w:rsid w:val="003C5F6F"/>
    <w:rsid w:val="003D1036"/>
    <w:rsid w:val="003D3AFE"/>
    <w:rsid w:val="003D6281"/>
    <w:rsid w:val="003D6666"/>
    <w:rsid w:val="003D6A3A"/>
    <w:rsid w:val="003E1D52"/>
    <w:rsid w:val="003E3934"/>
    <w:rsid w:val="003E3B4E"/>
    <w:rsid w:val="003E789A"/>
    <w:rsid w:val="003F23BE"/>
    <w:rsid w:val="003F399A"/>
    <w:rsid w:val="00400D02"/>
    <w:rsid w:val="004019F8"/>
    <w:rsid w:val="00402BD2"/>
    <w:rsid w:val="004036EC"/>
    <w:rsid w:val="00407400"/>
    <w:rsid w:val="00412076"/>
    <w:rsid w:val="00412D09"/>
    <w:rsid w:val="0041569A"/>
    <w:rsid w:val="00415925"/>
    <w:rsid w:val="00416D81"/>
    <w:rsid w:val="004209B5"/>
    <w:rsid w:val="00420A0A"/>
    <w:rsid w:val="004327E9"/>
    <w:rsid w:val="00432AF5"/>
    <w:rsid w:val="00444900"/>
    <w:rsid w:val="00447184"/>
    <w:rsid w:val="00450D41"/>
    <w:rsid w:val="00451753"/>
    <w:rsid w:val="00452BB6"/>
    <w:rsid w:val="004533C2"/>
    <w:rsid w:val="004536B0"/>
    <w:rsid w:val="00453E04"/>
    <w:rsid w:val="00454246"/>
    <w:rsid w:val="00455ED5"/>
    <w:rsid w:val="00461074"/>
    <w:rsid w:val="00461BE7"/>
    <w:rsid w:val="00462350"/>
    <w:rsid w:val="0046468F"/>
    <w:rsid w:val="0047149B"/>
    <w:rsid w:val="004725C0"/>
    <w:rsid w:val="0048005B"/>
    <w:rsid w:val="004804B6"/>
    <w:rsid w:val="00482047"/>
    <w:rsid w:val="004831A2"/>
    <w:rsid w:val="00483466"/>
    <w:rsid w:val="0048729A"/>
    <w:rsid w:val="00487D5E"/>
    <w:rsid w:val="0049077B"/>
    <w:rsid w:val="004948A9"/>
    <w:rsid w:val="004A15D8"/>
    <w:rsid w:val="004A1CCD"/>
    <w:rsid w:val="004A2DA0"/>
    <w:rsid w:val="004A71F5"/>
    <w:rsid w:val="004D34E2"/>
    <w:rsid w:val="004D39F8"/>
    <w:rsid w:val="004D66B4"/>
    <w:rsid w:val="004E4428"/>
    <w:rsid w:val="004E6E14"/>
    <w:rsid w:val="004F24E0"/>
    <w:rsid w:val="004F5F74"/>
    <w:rsid w:val="004F7620"/>
    <w:rsid w:val="005006D6"/>
    <w:rsid w:val="00512815"/>
    <w:rsid w:val="00513760"/>
    <w:rsid w:val="00514809"/>
    <w:rsid w:val="005175D2"/>
    <w:rsid w:val="00523EB2"/>
    <w:rsid w:val="00531207"/>
    <w:rsid w:val="00534F74"/>
    <w:rsid w:val="00535F9B"/>
    <w:rsid w:val="00537FCA"/>
    <w:rsid w:val="005419C2"/>
    <w:rsid w:val="00541F9E"/>
    <w:rsid w:val="0054767E"/>
    <w:rsid w:val="00547DE8"/>
    <w:rsid w:val="005570FC"/>
    <w:rsid w:val="0056589C"/>
    <w:rsid w:val="0057067B"/>
    <w:rsid w:val="005805F3"/>
    <w:rsid w:val="005826DB"/>
    <w:rsid w:val="00585338"/>
    <w:rsid w:val="005854B5"/>
    <w:rsid w:val="00585744"/>
    <w:rsid w:val="00585D8A"/>
    <w:rsid w:val="00590CC8"/>
    <w:rsid w:val="00595738"/>
    <w:rsid w:val="0059703F"/>
    <w:rsid w:val="005A04F6"/>
    <w:rsid w:val="005A2894"/>
    <w:rsid w:val="005B11B8"/>
    <w:rsid w:val="005B1DE5"/>
    <w:rsid w:val="005B2D57"/>
    <w:rsid w:val="005B49B9"/>
    <w:rsid w:val="005B6019"/>
    <w:rsid w:val="005C027E"/>
    <w:rsid w:val="005C21FC"/>
    <w:rsid w:val="005D2757"/>
    <w:rsid w:val="005D7590"/>
    <w:rsid w:val="005E0AD7"/>
    <w:rsid w:val="005E0F0B"/>
    <w:rsid w:val="005E10CB"/>
    <w:rsid w:val="005E6E0D"/>
    <w:rsid w:val="005E76E2"/>
    <w:rsid w:val="005F1C0D"/>
    <w:rsid w:val="005F4E9F"/>
    <w:rsid w:val="00600508"/>
    <w:rsid w:val="006017CB"/>
    <w:rsid w:val="00603225"/>
    <w:rsid w:val="00604044"/>
    <w:rsid w:val="006073EA"/>
    <w:rsid w:val="00615666"/>
    <w:rsid w:val="006174E7"/>
    <w:rsid w:val="00623074"/>
    <w:rsid w:val="00623229"/>
    <w:rsid w:val="0063113F"/>
    <w:rsid w:val="00640ED4"/>
    <w:rsid w:val="00641116"/>
    <w:rsid w:val="00641185"/>
    <w:rsid w:val="00644A17"/>
    <w:rsid w:val="00646227"/>
    <w:rsid w:val="00654AE9"/>
    <w:rsid w:val="006604F6"/>
    <w:rsid w:val="00663BEE"/>
    <w:rsid w:val="0066412C"/>
    <w:rsid w:val="0066541C"/>
    <w:rsid w:val="006664B3"/>
    <w:rsid w:val="00673645"/>
    <w:rsid w:val="0067454E"/>
    <w:rsid w:val="00675811"/>
    <w:rsid w:val="00676748"/>
    <w:rsid w:val="006778EE"/>
    <w:rsid w:val="00681DE9"/>
    <w:rsid w:val="00685BCE"/>
    <w:rsid w:val="00691C6D"/>
    <w:rsid w:val="00697B5A"/>
    <w:rsid w:val="006A3A65"/>
    <w:rsid w:val="006A7A26"/>
    <w:rsid w:val="006B5EF9"/>
    <w:rsid w:val="006B65F1"/>
    <w:rsid w:val="006B74E5"/>
    <w:rsid w:val="006B7608"/>
    <w:rsid w:val="006C260B"/>
    <w:rsid w:val="006C4EF3"/>
    <w:rsid w:val="006C5F96"/>
    <w:rsid w:val="006D11B4"/>
    <w:rsid w:val="006D32C8"/>
    <w:rsid w:val="006D4EA5"/>
    <w:rsid w:val="006D683A"/>
    <w:rsid w:val="006E46F5"/>
    <w:rsid w:val="006E7287"/>
    <w:rsid w:val="00703590"/>
    <w:rsid w:val="00704B1B"/>
    <w:rsid w:val="007068D9"/>
    <w:rsid w:val="00707938"/>
    <w:rsid w:val="007107E6"/>
    <w:rsid w:val="007116EB"/>
    <w:rsid w:val="0071262E"/>
    <w:rsid w:val="007142BE"/>
    <w:rsid w:val="0072130D"/>
    <w:rsid w:val="00730302"/>
    <w:rsid w:val="00732926"/>
    <w:rsid w:val="0073313B"/>
    <w:rsid w:val="00736623"/>
    <w:rsid w:val="00751DB1"/>
    <w:rsid w:val="00753292"/>
    <w:rsid w:val="007569F0"/>
    <w:rsid w:val="007573FC"/>
    <w:rsid w:val="00766B4C"/>
    <w:rsid w:val="00776618"/>
    <w:rsid w:val="00776934"/>
    <w:rsid w:val="007913B7"/>
    <w:rsid w:val="00791A71"/>
    <w:rsid w:val="00792622"/>
    <w:rsid w:val="007956B6"/>
    <w:rsid w:val="00796559"/>
    <w:rsid w:val="007965D5"/>
    <w:rsid w:val="007A3578"/>
    <w:rsid w:val="007A58EA"/>
    <w:rsid w:val="007A5CDE"/>
    <w:rsid w:val="007A797D"/>
    <w:rsid w:val="007B0582"/>
    <w:rsid w:val="007B4D9F"/>
    <w:rsid w:val="007B5D50"/>
    <w:rsid w:val="007B5EE1"/>
    <w:rsid w:val="007C10EA"/>
    <w:rsid w:val="007C77DB"/>
    <w:rsid w:val="007D6C10"/>
    <w:rsid w:val="007E1F83"/>
    <w:rsid w:val="007E30BA"/>
    <w:rsid w:val="007E3B0A"/>
    <w:rsid w:val="007F0EB2"/>
    <w:rsid w:val="007F379B"/>
    <w:rsid w:val="007F43EB"/>
    <w:rsid w:val="007F4603"/>
    <w:rsid w:val="007F4973"/>
    <w:rsid w:val="007F5D2E"/>
    <w:rsid w:val="008020AC"/>
    <w:rsid w:val="008079FD"/>
    <w:rsid w:val="00823647"/>
    <w:rsid w:val="00825302"/>
    <w:rsid w:val="00825552"/>
    <w:rsid w:val="00825C64"/>
    <w:rsid w:val="00832AB8"/>
    <w:rsid w:val="00835B9F"/>
    <w:rsid w:val="00842B9A"/>
    <w:rsid w:val="00852F5C"/>
    <w:rsid w:val="008544BE"/>
    <w:rsid w:val="008560AB"/>
    <w:rsid w:val="008577F2"/>
    <w:rsid w:val="00860CDF"/>
    <w:rsid w:val="0086356C"/>
    <w:rsid w:val="0086390C"/>
    <w:rsid w:val="008654EB"/>
    <w:rsid w:val="00867E86"/>
    <w:rsid w:val="00872F6C"/>
    <w:rsid w:val="00874590"/>
    <w:rsid w:val="00876508"/>
    <w:rsid w:val="00876671"/>
    <w:rsid w:val="00877D3A"/>
    <w:rsid w:val="0088483E"/>
    <w:rsid w:val="00887358"/>
    <w:rsid w:val="0089237C"/>
    <w:rsid w:val="0089786C"/>
    <w:rsid w:val="008A2781"/>
    <w:rsid w:val="008A4A39"/>
    <w:rsid w:val="008A7824"/>
    <w:rsid w:val="008B13EE"/>
    <w:rsid w:val="008B5068"/>
    <w:rsid w:val="008B6C03"/>
    <w:rsid w:val="008B6FA6"/>
    <w:rsid w:val="008C4248"/>
    <w:rsid w:val="008C6F35"/>
    <w:rsid w:val="008D61C1"/>
    <w:rsid w:val="008D6C1C"/>
    <w:rsid w:val="008E32EC"/>
    <w:rsid w:val="008E7136"/>
    <w:rsid w:val="008F280C"/>
    <w:rsid w:val="008F4CEF"/>
    <w:rsid w:val="008F7A8F"/>
    <w:rsid w:val="008F7D2B"/>
    <w:rsid w:val="00907712"/>
    <w:rsid w:val="00911F0E"/>
    <w:rsid w:val="00921994"/>
    <w:rsid w:val="00921D12"/>
    <w:rsid w:val="00926F25"/>
    <w:rsid w:val="00927C9E"/>
    <w:rsid w:val="00933A28"/>
    <w:rsid w:val="009360A8"/>
    <w:rsid w:val="00950510"/>
    <w:rsid w:val="0095059B"/>
    <w:rsid w:val="00952601"/>
    <w:rsid w:val="009651DE"/>
    <w:rsid w:val="009675A3"/>
    <w:rsid w:val="00981BF3"/>
    <w:rsid w:val="00981F33"/>
    <w:rsid w:val="00982879"/>
    <w:rsid w:val="0099320E"/>
    <w:rsid w:val="009941FB"/>
    <w:rsid w:val="009942B6"/>
    <w:rsid w:val="009945CC"/>
    <w:rsid w:val="009959C7"/>
    <w:rsid w:val="00997B12"/>
    <w:rsid w:val="009A260E"/>
    <w:rsid w:val="009A53D1"/>
    <w:rsid w:val="009B026C"/>
    <w:rsid w:val="009B17B8"/>
    <w:rsid w:val="009B5B91"/>
    <w:rsid w:val="009C29DF"/>
    <w:rsid w:val="009C626D"/>
    <w:rsid w:val="009D0F39"/>
    <w:rsid w:val="009D1409"/>
    <w:rsid w:val="009E6A43"/>
    <w:rsid w:val="009F244F"/>
    <w:rsid w:val="009F7209"/>
    <w:rsid w:val="00A04B2B"/>
    <w:rsid w:val="00A12EB8"/>
    <w:rsid w:val="00A13399"/>
    <w:rsid w:val="00A13CC0"/>
    <w:rsid w:val="00A1588D"/>
    <w:rsid w:val="00A220DD"/>
    <w:rsid w:val="00A2514F"/>
    <w:rsid w:val="00A26171"/>
    <w:rsid w:val="00A332A3"/>
    <w:rsid w:val="00A34988"/>
    <w:rsid w:val="00A35F48"/>
    <w:rsid w:val="00A36614"/>
    <w:rsid w:val="00A36917"/>
    <w:rsid w:val="00A37B9B"/>
    <w:rsid w:val="00A42E5F"/>
    <w:rsid w:val="00A43043"/>
    <w:rsid w:val="00A46CC1"/>
    <w:rsid w:val="00A553E4"/>
    <w:rsid w:val="00A576FD"/>
    <w:rsid w:val="00A57F78"/>
    <w:rsid w:val="00A778E8"/>
    <w:rsid w:val="00A924F2"/>
    <w:rsid w:val="00AA1488"/>
    <w:rsid w:val="00AA49FA"/>
    <w:rsid w:val="00AA7022"/>
    <w:rsid w:val="00AA7356"/>
    <w:rsid w:val="00AB2F26"/>
    <w:rsid w:val="00AB33E9"/>
    <w:rsid w:val="00AC1FD6"/>
    <w:rsid w:val="00AC25C0"/>
    <w:rsid w:val="00AD1CF5"/>
    <w:rsid w:val="00AD1F99"/>
    <w:rsid w:val="00AD2648"/>
    <w:rsid w:val="00AD2EB5"/>
    <w:rsid w:val="00AD489E"/>
    <w:rsid w:val="00AD4C97"/>
    <w:rsid w:val="00AE2925"/>
    <w:rsid w:val="00AE34F6"/>
    <w:rsid w:val="00AE352C"/>
    <w:rsid w:val="00AE5744"/>
    <w:rsid w:val="00AE74B2"/>
    <w:rsid w:val="00AF1F10"/>
    <w:rsid w:val="00AF2817"/>
    <w:rsid w:val="00AF6037"/>
    <w:rsid w:val="00AF6A5D"/>
    <w:rsid w:val="00B013D8"/>
    <w:rsid w:val="00B01BCA"/>
    <w:rsid w:val="00B01EB2"/>
    <w:rsid w:val="00B134D0"/>
    <w:rsid w:val="00B15F7D"/>
    <w:rsid w:val="00B21CD5"/>
    <w:rsid w:val="00B25246"/>
    <w:rsid w:val="00B30880"/>
    <w:rsid w:val="00B37202"/>
    <w:rsid w:val="00B37EDC"/>
    <w:rsid w:val="00B41593"/>
    <w:rsid w:val="00B41BCD"/>
    <w:rsid w:val="00B4660F"/>
    <w:rsid w:val="00B50438"/>
    <w:rsid w:val="00B51C5F"/>
    <w:rsid w:val="00B538C9"/>
    <w:rsid w:val="00B57089"/>
    <w:rsid w:val="00B6693B"/>
    <w:rsid w:val="00B722F9"/>
    <w:rsid w:val="00B73138"/>
    <w:rsid w:val="00B86FF4"/>
    <w:rsid w:val="00B9313E"/>
    <w:rsid w:val="00B93F5B"/>
    <w:rsid w:val="00B9423B"/>
    <w:rsid w:val="00B95F7D"/>
    <w:rsid w:val="00B9789D"/>
    <w:rsid w:val="00BA112F"/>
    <w:rsid w:val="00BA19B1"/>
    <w:rsid w:val="00BA64F7"/>
    <w:rsid w:val="00BB2CFA"/>
    <w:rsid w:val="00BB5CB3"/>
    <w:rsid w:val="00BC1B00"/>
    <w:rsid w:val="00BC38ED"/>
    <w:rsid w:val="00BC634F"/>
    <w:rsid w:val="00BD4D46"/>
    <w:rsid w:val="00BD5F7B"/>
    <w:rsid w:val="00BD6B6E"/>
    <w:rsid w:val="00BE11B3"/>
    <w:rsid w:val="00BE1D22"/>
    <w:rsid w:val="00BE4854"/>
    <w:rsid w:val="00BE6852"/>
    <w:rsid w:val="00BF0216"/>
    <w:rsid w:val="00BF23CA"/>
    <w:rsid w:val="00BF2748"/>
    <w:rsid w:val="00BF3A8E"/>
    <w:rsid w:val="00BF3A95"/>
    <w:rsid w:val="00BF628D"/>
    <w:rsid w:val="00BF76CA"/>
    <w:rsid w:val="00C00D31"/>
    <w:rsid w:val="00C07C4B"/>
    <w:rsid w:val="00C1191C"/>
    <w:rsid w:val="00C1754C"/>
    <w:rsid w:val="00C20BD4"/>
    <w:rsid w:val="00C20F60"/>
    <w:rsid w:val="00C225DD"/>
    <w:rsid w:val="00C24613"/>
    <w:rsid w:val="00C26CEF"/>
    <w:rsid w:val="00C30AC5"/>
    <w:rsid w:val="00C42FE2"/>
    <w:rsid w:val="00C4305E"/>
    <w:rsid w:val="00C4333A"/>
    <w:rsid w:val="00C552C9"/>
    <w:rsid w:val="00C60A23"/>
    <w:rsid w:val="00C61558"/>
    <w:rsid w:val="00C6406E"/>
    <w:rsid w:val="00C659D4"/>
    <w:rsid w:val="00C65BF3"/>
    <w:rsid w:val="00C70188"/>
    <w:rsid w:val="00C767DB"/>
    <w:rsid w:val="00C8067F"/>
    <w:rsid w:val="00C9605A"/>
    <w:rsid w:val="00C96A96"/>
    <w:rsid w:val="00CA70E7"/>
    <w:rsid w:val="00CA7A9F"/>
    <w:rsid w:val="00CB16F1"/>
    <w:rsid w:val="00CB5D27"/>
    <w:rsid w:val="00CB7ED7"/>
    <w:rsid w:val="00CC1287"/>
    <w:rsid w:val="00CC53B7"/>
    <w:rsid w:val="00CC5690"/>
    <w:rsid w:val="00CC5F3E"/>
    <w:rsid w:val="00CD46B1"/>
    <w:rsid w:val="00CD6809"/>
    <w:rsid w:val="00CE0AF0"/>
    <w:rsid w:val="00CE0EF0"/>
    <w:rsid w:val="00CE365D"/>
    <w:rsid w:val="00CE70FD"/>
    <w:rsid w:val="00CF2831"/>
    <w:rsid w:val="00CF2A9B"/>
    <w:rsid w:val="00CF735C"/>
    <w:rsid w:val="00CF7673"/>
    <w:rsid w:val="00D02987"/>
    <w:rsid w:val="00D03F15"/>
    <w:rsid w:val="00D10942"/>
    <w:rsid w:val="00D14B02"/>
    <w:rsid w:val="00D16920"/>
    <w:rsid w:val="00D22382"/>
    <w:rsid w:val="00D26971"/>
    <w:rsid w:val="00D35168"/>
    <w:rsid w:val="00D37C86"/>
    <w:rsid w:val="00D40894"/>
    <w:rsid w:val="00D41BEE"/>
    <w:rsid w:val="00D4335E"/>
    <w:rsid w:val="00D449F2"/>
    <w:rsid w:val="00D4591D"/>
    <w:rsid w:val="00D46B50"/>
    <w:rsid w:val="00D53BCB"/>
    <w:rsid w:val="00D54387"/>
    <w:rsid w:val="00D62F4B"/>
    <w:rsid w:val="00D65DC3"/>
    <w:rsid w:val="00D66ED4"/>
    <w:rsid w:val="00D7151E"/>
    <w:rsid w:val="00D732D5"/>
    <w:rsid w:val="00D74B00"/>
    <w:rsid w:val="00D75DB3"/>
    <w:rsid w:val="00D83273"/>
    <w:rsid w:val="00D86570"/>
    <w:rsid w:val="00D956FA"/>
    <w:rsid w:val="00D9629A"/>
    <w:rsid w:val="00DA185E"/>
    <w:rsid w:val="00DA1BE7"/>
    <w:rsid w:val="00DA2175"/>
    <w:rsid w:val="00DA2216"/>
    <w:rsid w:val="00DA3BE3"/>
    <w:rsid w:val="00DA4D80"/>
    <w:rsid w:val="00DA5893"/>
    <w:rsid w:val="00DA6470"/>
    <w:rsid w:val="00DA6EF2"/>
    <w:rsid w:val="00DB0F1E"/>
    <w:rsid w:val="00DB5130"/>
    <w:rsid w:val="00DB7C8A"/>
    <w:rsid w:val="00DC61A4"/>
    <w:rsid w:val="00DD6699"/>
    <w:rsid w:val="00DD7337"/>
    <w:rsid w:val="00DE2540"/>
    <w:rsid w:val="00DE5138"/>
    <w:rsid w:val="00DE667F"/>
    <w:rsid w:val="00DE6CBB"/>
    <w:rsid w:val="00DF26D2"/>
    <w:rsid w:val="00DF2C06"/>
    <w:rsid w:val="00DF38CC"/>
    <w:rsid w:val="00DF6697"/>
    <w:rsid w:val="00E03E21"/>
    <w:rsid w:val="00E1780D"/>
    <w:rsid w:val="00E226C7"/>
    <w:rsid w:val="00E33EBB"/>
    <w:rsid w:val="00E35D35"/>
    <w:rsid w:val="00E360B7"/>
    <w:rsid w:val="00E40E07"/>
    <w:rsid w:val="00E41157"/>
    <w:rsid w:val="00E41649"/>
    <w:rsid w:val="00E435C1"/>
    <w:rsid w:val="00E51941"/>
    <w:rsid w:val="00E526D7"/>
    <w:rsid w:val="00E55561"/>
    <w:rsid w:val="00E55964"/>
    <w:rsid w:val="00E57D4F"/>
    <w:rsid w:val="00E601C3"/>
    <w:rsid w:val="00E6117D"/>
    <w:rsid w:val="00E66511"/>
    <w:rsid w:val="00E734D4"/>
    <w:rsid w:val="00E737AF"/>
    <w:rsid w:val="00E74982"/>
    <w:rsid w:val="00E74A12"/>
    <w:rsid w:val="00E81CE0"/>
    <w:rsid w:val="00E8694E"/>
    <w:rsid w:val="00E96928"/>
    <w:rsid w:val="00EA091A"/>
    <w:rsid w:val="00EB3982"/>
    <w:rsid w:val="00EB50FC"/>
    <w:rsid w:val="00EC1317"/>
    <w:rsid w:val="00EC13F9"/>
    <w:rsid w:val="00EC67D2"/>
    <w:rsid w:val="00EC6B32"/>
    <w:rsid w:val="00ED040F"/>
    <w:rsid w:val="00ED2997"/>
    <w:rsid w:val="00ED325D"/>
    <w:rsid w:val="00ED32C1"/>
    <w:rsid w:val="00EE3ADE"/>
    <w:rsid w:val="00EE458A"/>
    <w:rsid w:val="00EE4A63"/>
    <w:rsid w:val="00EE4C8B"/>
    <w:rsid w:val="00EE5563"/>
    <w:rsid w:val="00EE5D47"/>
    <w:rsid w:val="00EE78BA"/>
    <w:rsid w:val="00EF209D"/>
    <w:rsid w:val="00EF62B4"/>
    <w:rsid w:val="00F01AE8"/>
    <w:rsid w:val="00F03233"/>
    <w:rsid w:val="00F0347A"/>
    <w:rsid w:val="00F04E01"/>
    <w:rsid w:val="00F119FA"/>
    <w:rsid w:val="00F137CC"/>
    <w:rsid w:val="00F13919"/>
    <w:rsid w:val="00F21462"/>
    <w:rsid w:val="00F21775"/>
    <w:rsid w:val="00F32927"/>
    <w:rsid w:val="00F332E0"/>
    <w:rsid w:val="00F372F8"/>
    <w:rsid w:val="00F46799"/>
    <w:rsid w:val="00F50126"/>
    <w:rsid w:val="00F536F5"/>
    <w:rsid w:val="00F5639A"/>
    <w:rsid w:val="00F6312A"/>
    <w:rsid w:val="00F633CC"/>
    <w:rsid w:val="00F63473"/>
    <w:rsid w:val="00F64C72"/>
    <w:rsid w:val="00F72788"/>
    <w:rsid w:val="00F762DF"/>
    <w:rsid w:val="00F834D7"/>
    <w:rsid w:val="00F845DF"/>
    <w:rsid w:val="00F8531F"/>
    <w:rsid w:val="00F90099"/>
    <w:rsid w:val="00F943EA"/>
    <w:rsid w:val="00F95C33"/>
    <w:rsid w:val="00FA23BD"/>
    <w:rsid w:val="00FA27A0"/>
    <w:rsid w:val="00FA575D"/>
    <w:rsid w:val="00FB2B4A"/>
    <w:rsid w:val="00FB5BD7"/>
    <w:rsid w:val="00FB6A24"/>
    <w:rsid w:val="00FC0006"/>
    <w:rsid w:val="00FC26FD"/>
    <w:rsid w:val="00FC2A87"/>
    <w:rsid w:val="00FC7970"/>
    <w:rsid w:val="00FD1EBA"/>
    <w:rsid w:val="00FE1FE5"/>
    <w:rsid w:val="00FE318A"/>
    <w:rsid w:val="00FF172C"/>
    <w:rsid w:val="0C9CE793"/>
    <w:rsid w:val="0DFDF158"/>
    <w:rsid w:val="114A892C"/>
    <w:rsid w:val="13D40BA8"/>
    <w:rsid w:val="14DD6900"/>
    <w:rsid w:val="1508CB23"/>
    <w:rsid w:val="1A14663C"/>
    <w:rsid w:val="23EA3A1E"/>
    <w:rsid w:val="29430AFF"/>
    <w:rsid w:val="316D4100"/>
    <w:rsid w:val="33C7A5C2"/>
    <w:rsid w:val="3469FFCD"/>
    <w:rsid w:val="34977FDC"/>
    <w:rsid w:val="362432AB"/>
    <w:rsid w:val="401C327D"/>
    <w:rsid w:val="40FCB5FE"/>
    <w:rsid w:val="41A82D21"/>
    <w:rsid w:val="4467DE5C"/>
    <w:rsid w:val="4734D361"/>
    <w:rsid w:val="4AD49229"/>
    <w:rsid w:val="4CD39F67"/>
    <w:rsid w:val="536F8AAF"/>
    <w:rsid w:val="57B4F6FD"/>
    <w:rsid w:val="61242BFD"/>
    <w:rsid w:val="638BA322"/>
    <w:rsid w:val="6422CB69"/>
    <w:rsid w:val="72BF1CC5"/>
    <w:rsid w:val="7F9E526B"/>
    <w:rsid w:val="7FAB8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8C2ECB"/>
  <w15:chartTrackingRefBased/>
  <w15:docId w15:val="{E473F9A4-5071-431F-B9FF-C60E7A25D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41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85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ListParagraph">
    <w:name w:val="List Paragraph"/>
    <w:basedOn w:val="Normal"/>
    <w:uiPriority w:val="34"/>
    <w:qFormat/>
    <w:rsid w:val="00981B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6A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A3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D52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286"/>
  </w:style>
  <w:style w:type="paragraph" w:styleId="Footer">
    <w:name w:val="footer"/>
    <w:basedOn w:val="Normal"/>
    <w:link w:val="FooterChar"/>
    <w:uiPriority w:val="99"/>
    <w:unhideWhenUsed/>
    <w:rsid w:val="002D52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286"/>
  </w:style>
  <w:style w:type="paragraph" w:styleId="Revision">
    <w:name w:val="Revision"/>
    <w:hidden/>
    <w:uiPriority w:val="99"/>
    <w:semiHidden/>
    <w:rsid w:val="00BF628D"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BE485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E485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E485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E485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E485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E48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1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urityClassification xmlns="869D5298-9941-427C-AED3-95900689531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DMS Document" ma:contentTypeID="0x010100266966F133664895A6EE3632470D45F500B2384535653666448458543CA272E1E3" ma:contentTypeVersion="" ma:contentTypeDescription="PDMS Document Site Content Type" ma:contentTypeScope="" ma:versionID="eec379239df9d110178051c9c4db647d">
  <xsd:schema xmlns:xsd="http://www.w3.org/2001/XMLSchema" xmlns:xs="http://www.w3.org/2001/XMLSchema" xmlns:p="http://schemas.microsoft.com/office/2006/metadata/properties" xmlns:ns2="869D5298-9941-427C-AED3-959006895317" targetNamespace="http://schemas.microsoft.com/office/2006/metadata/properties" ma:root="true" ma:fieldsID="b45bf2445fe452906d16c6031434f181" ns2:_="">
    <xsd:import namespace="869D5298-9941-427C-AED3-959006895317"/>
    <xsd:element name="properties">
      <xsd:complexType>
        <xsd:sequence>
          <xsd:element name="documentManagement">
            <xsd:complexType>
              <xsd:all>
                <xsd:element ref="ns2:SecurityClassifi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9D5298-9941-427C-AED3-959006895317" elementFormDefault="qualified">
    <xsd:import namespace="http://schemas.microsoft.com/office/2006/documentManagement/types"/>
    <xsd:import namespace="http://schemas.microsoft.com/office/infopath/2007/PartnerControls"/>
    <xsd:element name="SecurityClassification" ma:index="8" nillable="true" ma:displayName="Security Classification" ma:hidden="true" ma:internalName="SecurityClassificat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2712A-B8C5-4206-948E-B1026BECDF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6972AA-AD00-4F02-BF2C-A2D4CB3E86C1}">
  <ds:schemaRefs>
    <ds:schemaRef ds:uri="http://schemas.microsoft.com/office/2006/metadata/properties"/>
    <ds:schemaRef ds:uri="http://schemas.microsoft.com/office/infopath/2007/PartnerControls"/>
    <ds:schemaRef ds:uri="869D5298-9941-427C-AED3-959006895317"/>
  </ds:schemaRefs>
</ds:datastoreItem>
</file>

<file path=customXml/itemProps3.xml><?xml version="1.0" encoding="utf-8"?>
<ds:datastoreItem xmlns:ds="http://schemas.openxmlformats.org/officeDocument/2006/customXml" ds:itemID="{ED041CCB-345B-49EE-ADD4-827A3412B6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9D5298-9941-427C-AED3-9590068953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D7AD1F-6D82-4CAA-8D91-0236FDC6B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237</Words>
  <Characters>1588</Characters>
  <Application>Microsoft Office Word</Application>
  <DocSecurity>0</DocSecurity>
  <Lines>171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portfolio - Appointments and vacancies - 28 September 2026</dc:title>
  <dc:subject/>
  <dc:creator>Department of Finance</dc:creator>
  <cp:keywords>[SEC=OFFICIAL]</cp:keywords>
  <dc:description/>
  <cp:lastModifiedBy>Truong, Minh</cp:lastModifiedBy>
  <cp:revision>2</cp:revision>
  <cp:lastPrinted>2019-10-05T09:45:00Z</cp:lastPrinted>
  <dcterms:created xsi:type="dcterms:W3CDTF">2026-10-19T21:55:00Z</dcterms:created>
  <dcterms:modified xsi:type="dcterms:W3CDTF">2026-10-19T22:12:00Z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0x010100266966F133664895A6EE3632470D45F500B2384535653666448458543CA272E1E3</vt:lpwstr>
  </property>
  <property fmtid="{D5CDD505-2E9C-101B-9397-08002B2CF9AE}" pid="3" name="TaxKeyword">
    <vt:lpwstr>36;#[SEC=OFFICIAL]|07351cc0-de73-4913-be2f-56f124cbf8bb</vt:lpwstr>
  </property>
  <property fmtid="{D5CDD505-2E9C-101B-9397-08002B2CF9AE}" pid="4" name="AbtEntity">
    <vt:lpwstr>2;#Department of Finance|fd660e8f-8f31-49bd-92a3-d31d4da31afe</vt:lpwstr>
  </property>
  <property fmtid="{D5CDD505-2E9C-101B-9397-08002B2CF9AE}" pid="5" name="InitiatingEntity">
    <vt:lpwstr>2;#Department of Finance|fd660e8f-8f31-49bd-92a3-d31d4da31afe</vt:lpwstr>
  </property>
  <property fmtid="{D5CDD505-2E9C-101B-9397-08002B2CF9AE}" pid="6" name="Function and Activity">
    <vt:lpwstr/>
  </property>
  <property fmtid="{D5CDD505-2E9C-101B-9397-08002B2CF9AE}" pid="7" name="OrgUnit">
    <vt:lpwstr>1;#Parliamentary Liaison and Coordination|52ae007a-2704-4cb0-9610-0561bb3fc76d</vt:lpwstr>
  </property>
  <property fmtid="{D5CDD505-2E9C-101B-9397-08002B2CF9AE}" pid="8" name="_dlc_DocIdItemGuid">
    <vt:lpwstr>b56c85e2-180d-42cf-ba6b-5eb9c679c0e8</vt:lpwstr>
  </property>
  <property fmtid="{D5CDD505-2E9C-101B-9397-08002B2CF9AE}" pid="9" name="PM_Namespace">
    <vt:lpwstr>gov.au</vt:lpwstr>
  </property>
  <property fmtid="{D5CDD505-2E9C-101B-9397-08002B2CF9AE}" pid="10" name="PM_Caveats_Count">
    <vt:lpwstr>0</vt:lpwstr>
  </property>
  <property fmtid="{D5CDD505-2E9C-101B-9397-08002B2CF9AE}" pid="11" name="PM_Version">
    <vt:lpwstr>2018.4</vt:lpwstr>
  </property>
  <property fmtid="{D5CDD505-2E9C-101B-9397-08002B2CF9AE}" pid="12" name="PM_Note">
    <vt:lpwstr/>
  </property>
  <property fmtid="{D5CDD505-2E9C-101B-9397-08002B2CF9AE}" pid="13" name="PMHMAC">
    <vt:lpwstr>v=2022.1;a=SHA256;h=42B4C6E69EF398761732952EE37C831E9EDA3B07E0301CB04A9173245A45F608</vt:lpwstr>
  </property>
  <property fmtid="{D5CDD505-2E9C-101B-9397-08002B2CF9AE}" pid="14" name="PM_Qualifier">
    <vt:lpwstr/>
  </property>
  <property fmtid="{D5CDD505-2E9C-101B-9397-08002B2CF9AE}" pid="15" name="PM_SecurityClassification">
    <vt:lpwstr>OFFICIAL</vt:lpwstr>
  </property>
  <property fmtid="{D5CDD505-2E9C-101B-9397-08002B2CF9AE}" pid="16" name="PM_ProtectiveMarkingValue_Header">
    <vt:lpwstr>OFFICIAL</vt:lpwstr>
  </property>
  <property fmtid="{D5CDD505-2E9C-101B-9397-08002B2CF9AE}" pid="17" name="PM_OriginationTimeStamp">
    <vt:lpwstr>2023-05-01T01:29:20Z</vt:lpwstr>
  </property>
  <property fmtid="{D5CDD505-2E9C-101B-9397-08002B2CF9AE}" pid="18" name="PM_Markers">
    <vt:lpwstr/>
  </property>
  <property fmtid="{D5CDD505-2E9C-101B-9397-08002B2CF9AE}" pid="19" name="MSIP_Label_87d6481e-ccdd-4ab6-8b26-05a0df5699e7_Name">
    <vt:lpwstr>OFFICIAL</vt:lpwstr>
  </property>
  <property fmtid="{D5CDD505-2E9C-101B-9397-08002B2CF9AE}" pid="20" name="MSIP_Label_87d6481e-ccdd-4ab6-8b26-05a0df5699e7_SiteId">
    <vt:lpwstr>08954cee-4782-4ff6-9ad5-1997dccef4b0</vt:lpwstr>
  </property>
  <property fmtid="{D5CDD505-2E9C-101B-9397-08002B2CF9AE}" pid="21" name="MSIP_Label_87d6481e-ccdd-4ab6-8b26-05a0df5699e7_Enabled">
    <vt:lpwstr>true</vt:lpwstr>
  </property>
  <property fmtid="{D5CDD505-2E9C-101B-9397-08002B2CF9AE}" pid="22" name="PM_OriginatorUserAccountName_SHA256">
    <vt:lpwstr>3F9C3930C95A80FE14E5E569A96906FECB80D374DD6F0E6814A1821B290CD60B</vt:lpwstr>
  </property>
  <property fmtid="{D5CDD505-2E9C-101B-9397-08002B2CF9AE}" pid="23" name="MSIP_Label_87d6481e-ccdd-4ab6-8b26-05a0df5699e7_SetDate">
    <vt:lpwstr>2023-05-01T01:29:20Z</vt:lpwstr>
  </property>
  <property fmtid="{D5CDD505-2E9C-101B-9397-08002B2CF9AE}" pid="24" name="MSIP_Label_87d6481e-ccdd-4ab6-8b26-05a0df5699e7_Method">
    <vt:lpwstr>Privileged</vt:lpwstr>
  </property>
  <property fmtid="{D5CDD505-2E9C-101B-9397-08002B2CF9AE}" pid="25" name="MSIP_Label_87d6481e-ccdd-4ab6-8b26-05a0df5699e7_ContentBits">
    <vt:lpwstr>3</vt:lpwstr>
  </property>
  <property fmtid="{D5CDD505-2E9C-101B-9397-08002B2CF9AE}" pid="26" name="MSIP_Label_87d6481e-ccdd-4ab6-8b26-05a0df5699e7_ActionId">
    <vt:lpwstr>0d13c8ca6e7c4e87a7f2c1d58ae11b5a</vt:lpwstr>
  </property>
  <property fmtid="{D5CDD505-2E9C-101B-9397-08002B2CF9AE}" pid="27" name="PM_InsertionValue">
    <vt:lpwstr>OFFICIAL</vt:lpwstr>
  </property>
  <property fmtid="{D5CDD505-2E9C-101B-9397-08002B2CF9AE}" pid="28" name="PM_Originator_Hash_SHA1">
    <vt:lpwstr>C4E8576B6510B1FB5DEF9BBC04AB3A64E004CBD8</vt:lpwstr>
  </property>
  <property fmtid="{D5CDD505-2E9C-101B-9397-08002B2CF9AE}" pid="29" name="PM_DisplayValueSecClassificationWithQualifier">
    <vt:lpwstr>OFFICIAL</vt:lpwstr>
  </property>
  <property fmtid="{D5CDD505-2E9C-101B-9397-08002B2CF9AE}" pid="30" name="PM_Originating_FileId">
    <vt:lpwstr>2817794139684579BD806EB4E52775FD</vt:lpwstr>
  </property>
  <property fmtid="{D5CDD505-2E9C-101B-9397-08002B2CF9AE}" pid="31" name="PM_ProtectiveMarkingValue_Footer">
    <vt:lpwstr>OFFICIAL</vt:lpwstr>
  </property>
  <property fmtid="{D5CDD505-2E9C-101B-9397-08002B2CF9AE}" pid="32" name="PM_ProtectiveMarkingImage_Header">
    <vt:lpwstr>C:\Program Files\Common Files\janusNET Shared\janusSEAL\Images\DocumentSlashBlue.png</vt:lpwstr>
  </property>
  <property fmtid="{D5CDD505-2E9C-101B-9397-08002B2CF9AE}" pid="33" name="PM_ProtectiveMarkingImage_Footer">
    <vt:lpwstr>C:\Program Files\Common Files\janusNET Shared\janusSEAL\Images\DocumentSlashBlue.png</vt:lpwstr>
  </property>
  <property fmtid="{D5CDD505-2E9C-101B-9397-08002B2CF9AE}" pid="34" name="PM_Display">
    <vt:lpwstr>OFFICIAL</vt:lpwstr>
  </property>
  <property fmtid="{D5CDD505-2E9C-101B-9397-08002B2CF9AE}" pid="35" name="PM_OriginatorDomainName_SHA256">
    <vt:lpwstr>325440F6CA31C4C3BCE4433552DC42928CAAD3E2731ABE35FDE729ECEB763AF0</vt:lpwstr>
  </property>
  <property fmtid="{D5CDD505-2E9C-101B-9397-08002B2CF9AE}" pid="36" name="PMUuid">
    <vt:lpwstr>v=2022.2;d=gov.au;g=46DD6D7C-8107-577B-BC6E-F348953B2E44</vt:lpwstr>
  </property>
  <property fmtid="{D5CDD505-2E9C-101B-9397-08002B2CF9AE}" pid="37" name="PM_Hash_Version">
    <vt:lpwstr>2022.1</vt:lpwstr>
  </property>
  <property fmtid="{D5CDD505-2E9C-101B-9397-08002B2CF9AE}" pid="38" name="PM_Hash_Salt_Prev">
    <vt:lpwstr>DF1990955D1B2A51D94D952589593981</vt:lpwstr>
  </property>
  <property fmtid="{D5CDD505-2E9C-101B-9397-08002B2CF9AE}" pid="39" name="PM_Hash_Salt">
    <vt:lpwstr>73539E6825F5B7182AE6B6B6CC5E4A6E</vt:lpwstr>
  </property>
  <property fmtid="{D5CDD505-2E9C-101B-9397-08002B2CF9AE}" pid="40" name="PM_Hash_SHA1">
    <vt:lpwstr>7336C52DC0F36E627AC68BE1A08FD9EF37521295</vt:lpwstr>
  </property>
  <property fmtid="{D5CDD505-2E9C-101B-9397-08002B2CF9AE}" pid="41" name="PM_SecurityClassification_Prev">
    <vt:lpwstr>OFFICIAL</vt:lpwstr>
  </property>
  <property fmtid="{D5CDD505-2E9C-101B-9397-08002B2CF9AE}" pid="42" name="PM_Qualifier_Prev">
    <vt:lpwstr/>
  </property>
  <property fmtid="{D5CDD505-2E9C-101B-9397-08002B2CF9AE}" pid="43" name="About Entity">
    <vt:lpwstr>2;#Department of Finance|fd660e8f-8f31-49bd-92a3-d31d4da31afe</vt:lpwstr>
  </property>
  <property fmtid="{D5CDD505-2E9C-101B-9397-08002B2CF9AE}" pid="44" name="Initiating Entity">
    <vt:lpwstr>2;#Department of Finance|fd660e8f-8f31-49bd-92a3-d31d4da31afe</vt:lpwstr>
  </property>
  <property fmtid="{D5CDD505-2E9C-101B-9397-08002B2CF9AE}" pid="45" name="MediaServiceImageTags">
    <vt:lpwstr/>
  </property>
  <property fmtid="{D5CDD505-2E9C-101B-9397-08002B2CF9AE}" pid="46" name="Organisation Unit">
    <vt:lpwstr/>
  </property>
  <property fmtid="{D5CDD505-2E9C-101B-9397-08002B2CF9AE}" pid="47" name="Organisation_x0020_Unit">
    <vt:lpwstr/>
  </property>
  <property fmtid="{D5CDD505-2E9C-101B-9397-08002B2CF9AE}" pid="48" name="About_x0020_Entity">
    <vt:lpwstr>2;#Department of Finance|fd660e8f-8f31-49bd-92a3-d31d4da31afe</vt:lpwstr>
  </property>
  <property fmtid="{D5CDD505-2E9C-101B-9397-08002B2CF9AE}" pid="49" name="Function_x0020_and_x0020_Activity">
    <vt:lpwstr/>
  </property>
  <property fmtid="{D5CDD505-2E9C-101B-9397-08002B2CF9AE}" pid="50" name="Initiating_x0020_Entity">
    <vt:lpwstr>2;#Department of Finance|fd660e8f-8f31-49bd-92a3-d31d4da31afe</vt:lpwstr>
  </property>
  <property fmtid="{D5CDD505-2E9C-101B-9397-08002B2CF9AE}" pid="51" name="PM_Expires">
    <vt:lpwstr/>
  </property>
  <property fmtid="{D5CDD505-2E9C-101B-9397-08002B2CF9AE}" pid="52" name="PM_DownTo">
    <vt:lpwstr/>
  </property>
  <property fmtid="{D5CDD505-2E9C-101B-9397-08002B2CF9AE}" pid="53" name="docLang">
    <vt:lpwstr>en</vt:lpwstr>
  </property>
</Properties>
</file>